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7DE62A" w14:textId="77777777" w:rsidR="008B0D0C" w:rsidRPr="000A27D1" w:rsidRDefault="008B0D0C" w:rsidP="008B0D0C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40F3B63E" w14:textId="77777777" w:rsidR="008B0D0C" w:rsidRDefault="008B0D0C" w:rsidP="008B0D0C">
      <w:pPr>
        <w:spacing w:after="0" w:line="240" w:lineRule="auto"/>
        <w:rPr>
          <w:rFonts w:ascii="Times New Roman" w:hAnsi="Times New Roman"/>
        </w:rPr>
        <w:sectPr w:rsidR="008B0D0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0A35252" w14:textId="77777777" w:rsidR="008B0D0C" w:rsidRPr="005C7A75" w:rsidRDefault="008B0D0C" w:rsidP="008B0D0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Ярославль</w:t>
      </w:r>
    </w:p>
    <w:p w14:paraId="7499FFE8" w14:textId="33C34D99" w:rsidR="008B0D0C" w:rsidRDefault="008B0D0C" w:rsidP="008B0D0C">
      <w:pPr>
        <w:spacing w:after="0" w:line="240" w:lineRule="auto"/>
        <w:jc w:val="right"/>
        <w:rPr>
          <w:rFonts w:ascii="Times New Roman" w:hAnsi="Times New Roman"/>
        </w:rPr>
        <w:sectPr w:rsidR="008B0D0C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«__» _________ 202</w:t>
      </w:r>
      <w:r w:rsidR="002C5874">
        <w:rPr>
          <w:rFonts w:ascii="Times New Roman" w:hAnsi="Times New Roman"/>
          <w:noProof/>
        </w:rPr>
        <w:t>6</w:t>
      </w:r>
      <w:r>
        <w:rPr>
          <w:rFonts w:ascii="Times New Roman" w:hAnsi="Times New Roman"/>
          <w:noProof/>
        </w:rPr>
        <w:t xml:space="preserve"> г.</w:t>
      </w:r>
    </w:p>
    <w:p w14:paraId="52FB6B9B" w14:textId="77777777" w:rsidR="008B0D0C" w:rsidRPr="000A27D1" w:rsidRDefault="008B0D0C" w:rsidP="008B0D0C">
      <w:pPr>
        <w:spacing w:after="0" w:line="240" w:lineRule="auto"/>
        <w:rPr>
          <w:rFonts w:ascii="Times New Roman" w:hAnsi="Times New Roman"/>
        </w:rPr>
      </w:pPr>
    </w:p>
    <w:p w14:paraId="125BEAC2" w14:textId="77777777" w:rsidR="008B0D0C" w:rsidRPr="000A27D1" w:rsidRDefault="008B0D0C" w:rsidP="008B0D0C">
      <w:pPr>
        <w:spacing w:after="0" w:line="240" w:lineRule="auto"/>
        <w:jc w:val="both"/>
        <w:rPr>
          <w:rFonts w:ascii="Times New Roman" w:hAnsi="Times New Roman"/>
        </w:rPr>
      </w:pPr>
    </w:p>
    <w:p w14:paraId="3045E6D8" w14:textId="46A1AE41" w:rsidR="00C566B1" w:rsidRPr="000A27D1" w:rsidRDefault="00745CA3" w:rsidP="000E5F96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bookmarkStart w:id="0" w:name="_Hlk180412726"/>
      <w:bookmarkStart w:id="1" w:name="_Hlk184735844"/>
      <w:r w:rsidRPr="00745CA3">
        <w:rPr>
          <w:rFonts w:ascii="Times New Roman" w:hAnsi="Times New Roman"/>
          <w:noProof/>
        </w:rPr>
        <w:t>Бобылев Илья Сергеевич (дата рождения: 12.01.1996; место рождения: дер. Кормилицино Ярославского р-на, Ярославской обл.; адрес регистрации: 150524, Россия, Ярославская область, Ярославский р-н, д. Кормилицино, ул. Молодежная, д.2, страховой номер индивидуального лицевого счета (СНИЛС): 125-008-700 12, ИНН 762706013299)</w:t>
      </w:r>
      <w:r w:rsidR="00BD6C4F">
        <w:rPr>
          <w:rFonts w:ascii="Times New Roman" w:hAnsi="Times New Roman"/>
        </w:rPr>
        <w:t>, именуем</w:t>
      </w:r>
      <w:r>
        <w:rPr>
          <w:rFonts w:ascii="Times New Roman" w:hAnsi="Times New Roman"/>
        </w:rPr>
        <w:t>ый</w:t>
      </w:r>
      <w:r w:rsidR="00BD6C4F" w:rsidRPr="000A27D1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 w:rsidR="00BD6C4F">
        <w:rPr>
          <w:rFonts w:ascii="Times New Roman" w:hAnsi="Times New Roman"/>
          <w:noProof/>
        </w:rPr>
        <w:t>Косульниковой Елены Евгеньевны</w:t>
      </w:r>
      <w:r w:rsidR="00BD6C4F" w:rsidRPr="000A27D1">
        <w:rPr>
          <w:rFonts w:ascii="Times New Roman" w:hAnsi="Times New Roman"/>
        </w:rPr>
        <w:t xml:space="preserve">, </w:t>
      </w:r>
      <w:r w:rsidR="00BD6C4F">
        <w:rPr>
          <w:rFonts w:ascii="Times New Roman" w:hAnsi="Times New Roman"/>
        </w:rPr>
        <w:t>действующе</w:t>
      </w:r>
      <w:r w:rsidR="006C6518">
        <w:rPr>
          <w:rFonts w:ascii="Times New Roman" w:hAnsi="Times New Roman"/>
        </w:rPr>
        <w:t>й</w:t>
      </w:r>
      <w:r w:rsidR="00BD6C4F">
        <w:rPr>
          <w:rFonts w:ascii="Times New Roman" w:hAnsi="Times New Roman"/>
        </w:rPr>
        <w:t xml:space="preserve"> на основании </w:t>
      </w:r>
      <w:r w:rsidR="00BD6C4F">
        <w:rPr>
          <w:rFonts w:ascii="Times New Roman" w:hAnsi="Times New Roman"/>
          <w:noProof/>
        </w:rPr>
        <w:t xml:space="preserve">решения Арбитражного суда Ярославской области </w:t>
      </w:r>
      <w:bookmarkEnd w:id="0"/>
      <w:bookmarkEnd w:id="1"/>
      <w:r w:rsidRPr="00745CA3">
        <w:rPr>
          <w:rFonts w:ascii="Times New Roman" w:hAnsi="Times New Roman"/>
          <w:noProof/>
        </w:rPr>
        <w:t>от 11.11.2025 по делу № А82-14675/2025</w:t>
      </w:r>
      <w:r w:rsidR="00C566B1" w:rsidRPr="000A27D1">
        <w:rPr>
          <w:rFonts w:ascii="Times New Roman" w:hAnsi="Times New Roman"/>
        </w:rPr>
        <w:t xml:space="preserve">, с одной стороны, и </w:t>
      </w:r>
      <w:r w:rsidR="00C566B1">
        <w:rPr>
          <w:rFonts w:ascii="Times New Roman" w:hAnsi="Times New Roman"/>
        </w:rPr>
        <w:t>__________________</w:t>
      </w:r>
      <w:r w:rsidR="00C566B1" w:rsidRPr="000A27D1">
        <w:rPr>
          <w:rFonts w:ascii="Times New Roman" w:hAnsi="Times New Roman"/>
        </w:rPr>
        <w:t>, именуе</w:t>
      </w:r>
      <w:r w:rsidR="003B49E8">
        <w:rPr>
          <w:rFonts w:ascii="Times New Roman" w:hAnsi="Times New Roman"/>
        </w:rPr>
        <w:t>мый</w:t>
      </w:r>
      <w:r w:rsidR="00C566B1" w:rsidRPr="000A27D1">
        <w:rPr>
          <w:rFonts w:ascii="Times New Roman" w:hAnsi="Times New Roman"/>
        </w:rPr>
        <w:t xml:space="preserve"> в дальнейшем «Покупатель», с другой стороны, вместе именуемые «Стороны», заключили настоящий договор о нижеследующем:</w:t>
      </w:r>
    </w:p>
    <w:p w14:paraId="0B152FF6" w14:textId="77777777" w:rsidR="008B0D0C" w:rsidRPr="006F4E03" w:rsidRDefault="008B0D0C" w:rsidP="008B0D0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6DD94B5" w14:textId="77777777" w:rsidR="008B0D0C" w:rsidRPr="006F4E03" w:rsidRDefault="008B0D0C" w:rsidP="008B0D0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3B6D6A26" w14:textId="77777777" w:rsidR="006C6518" w:rsidRDefault="006C6518" w:rsidP="006C651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 xml:space="preserve"> </w:t>
      </w:r>
    </w:p>
    <w:p w14:paraId="39B04A59" w14:textId="2DD169E6" w:rsidR="00745CA3" w:rsidRPr="00745CA3" w:rsidRDefault="006C6518" w:rsidP="00745CA3">
      <w:pPr>
        <w:pStyle w:val="a3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hAnsi="Times New Roman"/>
        </w:rPr>
        <w:t xml:space="preserve">           </w:t>
      </w:r>
      <w:bookmarkStart w:id="2" w:name="_Hlk222133750"/>
      <w:r>
        <w:rPr>
          <w:rFonts w:ascii="Times New Roman" w:hAnsi="Times New Roman"/>
        </w:rPr>
        <w:t>Лот № 1 –</w:t>
      </w:r>
      <w:r w:rsidRPr="00936423">
        <w:t xml:space="preserve"> </w:t>
      </w:r>
      <w:bookmarkEnd w:id="2"/>
      <w:r w:rsidR="00745CA3" w:rsidRPr="00745CA3">
        <w:rPr>
          <w:rFonts w:ascii="Times New Roman" w:eastAsia="Times New Roman" w:hAnsi="Times New Roman"/>
          <w:lang w:eastAsia="ru-RU"/>
        </w:rPr>
        <w:t>Земельный участок, площадь 586 кв.м., адрес (местонахождение): Россия, обл. Ярославская, р-н Ярославский, с/с Меленковский, п. Козьмодемьянск, ул. ЯСХТ, дом 1-6., кадастровый (условный) номер: 76:17:168201:637, вид собственности: индивидуальная.</w:t>
      </w:r>
    </w:p>
    <w:p w14:paraId="3B21128C" w14:textId="77777777" w:rsidR="00745CA3" w:rsidRPr="00745CA3" w:rsidRDefault="00745CA3" w:rsidP="00745CA3">
      <w:pPr>
        <w:pStyle w:val="a3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745CA3">
        <w:rPr>
          <w:rFonts w:ascii="Times New Roman" w:eastAsia="Times New Roman" w:hAnsi="Times New Roman"/>
          <w:lang w:eastAsia="ru-RU"/>
        </w:rPr>
        <w:t xml:space="preserve">Имущество находится в совместной собственности Бобылева Ильи Сергеевича  и </w:t>
      </w:r>
    </w:p>
    <w:p w14:paraId="6EC6879F" w14:textId="77777777" w:rsidR="00745CA3" w:rsidRDefault="00745CA3" w:rsidP="00745CA3">
      <w:pPr>
        <w:pStyle w:val="a3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745CA3">
        <w:rPr>
          <w:rFonts w:ascii="Times New Roman" w:eastAsia="Times New Roman" w:hAnsi="Times New Roman"/>
          <w:lang w:eastAsia="ru-RU"/>
        </w:rPr>
        <w:t>Бобылевой Екатерины Вячеславовны.</w:t>
      </w:r>
    </w:p>
    <w:p w14:paraId="392C936A" w14:textId="705E1BDE" w:rsidR="006C6518" w:rsidRDefault="006C6518" w:rsidP="00745CA3">
      <w:pPr>
        <w:pStyle w:val="a3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lang w:eastAsia="ru-RU"/>
        </w:rPr>
        <w:t xml:space="preserve"> </w:t>
      </w: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2. </w:t>
      </w:r>
      <w:r w:rsidRPr="003F3B7E">
        <w:rPr>
          <w:rFonts w:ascii="Times New Roman" w:hAnsi="Times New Roman"/>
        </w:rPr>
        <w:t xml:space="preserve">Имущество </w:t>
      </w:r>
      <w:r>
        <w:rPr>
          <w:rFonts w:ascii="Times New Roman" w:hAnsi="Times New Roman"/>
        </w:rPr>
        <w:t>является бывшим в употреблении, в состоянии, позволяющем его эксплуатацию.</w:t>
      </w:r>
    </w:p>
    <w:p w14:paraId="50FE78F2" w14:textId="42912315" w:rsidR="008B0D0C" w:rsidRDefault="006C6518" w:rsidP="006C65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«___» ___ 2026 г. на электронной торговой площадке </w:t>
      </w:r>
      <w:r w:rsidRPr="00182B44">
        <w:rPr>
          <w:rFonts w:ascii="Times New Roman" w:hAnsi="Times New Roman"/>
        </w:rPr>
        <w:t>ЦДТ</w:t>
      </w:r>
      <w:r>
        <w:rPr>
          <w:rFonts w:ascii="Times New Roman" w:hAnsi="Times New Roman"/>
        </w:rPr>
        <w:t>.</w:t>
      </w:r>
    </w:p>
    <w:p w14:paraId="4D72C902" w14:textId="77777777" w:rsidR="008B0D0C" w:rsidRDefault="008B0D0C" w:rsidP="008B0D0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47963D8C" w14:textId="77777777" w:rsidR="008B0D0C" w:rsidRPr="006A304D" w:rsidRDefault="008B0D0C" w:rsidP="008B0D0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69C40C4F" w14:textId="77777777" w:rsidR="008B0D0C" w:rsidRPr="006A304D" w:rsidRDefault="008B0D0C" w:rsidP="008B0D0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2119147C" w14:textId="77777777" w:rsidR="008B0D0C" w:rsidRPr="006A304D" w:rsidRDefault="008B0D0C" w:rsidP="008B0D0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5A338E18" w14:textId="313DA87F" w:rsidR="008B0D0C" w:rsidRDefault="008B0D0C" w:rsidP="008B0D0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перехода права собственности на Имущество</w:t>
      </w:r>
      <w:r>
        <w:rPr>
          <w:rFonts w:ascii="Times New Roman" w:hAnsi="Times New Roman"/>
        </w:rPr>
        <w:t>.</w:t>
      </w:r>
    </w:p>
    <w:p w14:paraId="06DF1FA4" w14:textId="667CE2E4" w:rsidR="008B0D0C" w:rsidRDefault="008B0D0C" w:rsidP="008B0D0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2.1.4. Продавец не несет ответственности за невозможность перерегистрации права собственности по любым причинам.</w:t>
      </w:r>
    </w:p>
    <w:p w14:paraId="38CD7FCA" w14:textId="77777777" w:rsidR="008B0D0C" w:rsidRPr="006A304D" w:rsidRDefault="008B0D0C" w:rsidP="008B0D0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3EAC3E7A" w14:textId="19626441" w:rsidR="008B0D0C" w:rsidRPr="006A304D" w:rsidRDefault="008B0D0C" w:rsidP="008B0D0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D944C9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14:paraId="70E59CD8" w14:textId="77777777" w:rsidR="008B0D0C" w:rsidRDefault="008B0D0C" w:rsidP="008B0D0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33BEF218" w14:textId="77777777" w:rsidR="008B0D0C" w:rsidRDefault="008B0D0C" w:rsidP="008B0D0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Самостоятельно, 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</w:t>
      </w:r>
      <w:r>
        <w:rPr>
          <w:rFonts w:ascii="Times New Roman" w:hAnsi="Times New Roman"/>
        </w:rPr>
        <w:t>.</w:t>
      </w:r>
    </w:p>
    <w:p w14:paraId="3F5A64A7" w14:textId="77777777" w:rsidR="008B0D0C" w:rsidRDefault="008B0D0C" w:rsidP="008B0D0C">
      <w:pPr>
        <w:spacing w:after="0" w:line="240" w:lineRule="auto"/>
        <w:jc w:val="both"/>
        <w:rPr>
          <w:rFonts w:ascii="Times New Roman" w:hAnsi="Times New Roman"/>
        </w:rPr>
      </w:pPr>
    </w:p>
    <w:p w14:paraId="09D41DA8" w14:textId="77777777" w:rsidR="008B0D0C" w:rsidRPr="004653A8" w:rsidRDefault="008B0D0C" w:rsidP="008B0D0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29827858" w14:textId="77777777" w:rsidR="008B0D0C" w:rsidRDefault="008B0D0C" w:rsidP="008B0D0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_____</w:t>
      </w:r>
      <w:r w:rsidRPr="004653A8">
        <w:rPr>
          <w:rFonts w:ascii="Times New Roman" w:hAnsi="Times New Roman"/>
        </w:rPr>
        <w:t xml:space="preserve"> (</w:t>
      </w:r>
      <w:r>
        <w:rPr>
          <w:rFonts w:ascii="Times New Roman" w:hAnsi="Times New Roman"/>
        </w:rPr>
        <w:t>______) руб. 00 коп.</w:t>
      </w:r>
      <w:r w:rsidRPr="004653A8">
        <w:rPr>
          <w:rFonts w:ascii="Times New Roman" w:hAnsi="Times New Roman"/>
        </w:rPr>
        <w:tab/>
      </w:r>
    </w:p>
    <w:p w14:paraId="0D4F984C" w14:textId="77777777" w:rsidR="008B0D0C" w:rsidRPr="004653A8" w:rsidRDefault="008B0D0C" w:rsidP="008B0D0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>
        <w:rPr>
          <w:rFonts w:ascii="Times New Roman" w:hAnsi="Times New Roman"/>
        </w:rPr>
        <w:t xml:space="preserve">___ (__________)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00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4192444C" w14:textId="77777777" w:rsidR="008B0D0C" w:rsidRDefault="008B0D0C" w:rsidP="008B0D0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>
        <w:rPr>
          <w:rFonts w:ascii="Times New Roman" w:hAnsi="Times New Roman"/>
        </w:rPr>
        <w:t xml:space="preserve">_____ (______) </w:t>
      </w:r>
      <w:r w:rsidRPr="004653A8">
        <w:rPr>
          <w:rFonts w:ascii="Times New Roman" w:hAnsi="Times New Roman"/>
        </w:rPr>
        <w:t>руб.</w:t>
      </w:r>
      <w:r>
        <w:rPr>
          <w:rFonts w:ascii="Times New Roman" w:hAnsi="Times New Roman"/>
        </w:rPr>
        <w:t>00</w:t>
      </w:r>
      <w:r w:rsidRPr="004653A8">
        <w:rPr>
          <w:rFonts w:ascii="Times New Roman" w:hAnsi="Times New Roman"/>
        </w:rPr>
        <w:t xml:space="preserve">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49DF9486" w14:textId="77777777" w:rsidR="008B0D0C" w:rsidRDefault="008B0D0C" w:rsidP="00C566B1">
      <w:pPr>
        <w:spacing w:after="0" w:line="240" w:lineRule="auto"/>
        <w:jc w:val="both"/>
        <w:rPr>
          <w:rFonts w:ascii="Times New Roman" w:hAnsi="Times New Roman"/>
        </w:rPr>
      </w:pPr>
    </w:p>
    <w:p w14:paraId="2151B1D9" w14:textId="77777777" w:rsidR="008B0D0C" w:rsidRPr="00B838EC" w:rsidRDefault="008B0D0C" w:rsidP="008B0D0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Передача Имущества</w:t>
      </w:r>
    </w:p>
    <w:p w14:paraId="56208B27" w14:textId="77777777" w:rsidR="008B0D0C" w:rsidRPr="003512E4" w:rsidRDefault="008B0D0C" w:rsidP="008B0D0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39872F49" w14:textId="77777777" w:rsidR="008B0D0C" w:rsidRPr="00E22291" w:rsidRDefault="008B0D0C" w:rsidP="008B0D0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122DCE60" w14:textId="77777777" w:rsidR="008B0D0C" w:rsidRDefault="008B0D0C" w:rsidP="008B0D0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состоится только после полной оплаты имущества Покупателем.</w:t>
      </w:r>
    </w:p>
    <w:p w14:paraId="0252FDF7" w14:textId="77777777" w:rsidR="008B0D0C" w:rsidRPr="003A3601" w:rsidRDefault="008B0D0C" w:rsidP="008B0D0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>Риск случайной гибели или случайного повреждения Имущества переходят на Покупателя с момента подписания сторонами передаточного</w:t>
      </w:r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44E58BFA" w14:textId="77777777" w:rsidR="008B0D0C" w:rsidRDefault="008B0D0C" w:rsidP="008B0D0C">
      <w:pPr>
        <w:spacing w:after="0" w:line="240" w:lineRule="auto"/>
        <w:jc w:val="both"/>
        <w:rPr>
          <w:rFonts w:ascii="Times New Roman" w:hAnsi="Times New Roman"/>
        </w:rPr>
      </w:pPr>
    </w:p>
    <w:p w14:paraId="3537C5D9" w14:textId="77777777" w:rsidR="008B0D0C" w:rsidRDefault="008B0D0C" w:rsidP="008B0D0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7ADE003" w14:textId="77777777" w:rsidR="008B0D0C" w:rsidRDefault="008B0D0C" w:rsidP="008B0D0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477A630" w14:textId="77777777" w:rsidR="008B0D0C" w:rsidRPr="00E8242B" w:rsidRDefault="008B0D0C" w:rsidP="008B0D0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D2F43C6" w14:textId="77777777" w:rsidR="008B0D0C" w:rsidRDefault="008B0D0C" w:rsidP="008B0D0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947CF95" w14:textId="77777777" w:rsidR="008B0D0C" w:rsidRDefault="008B0D0C" w:rsidP="008B0D0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2F35A01" w14:textId="77777777" w:rsidR="008B0D0C" w:rsidRDefault="008B0D0C" w:rsidP="008B0D0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1CD087CC" w14:textId="77777777" w:rsidR="008B0D0C" w:rsidRPr="00E10F9A" w:rsidRDefault="008B0D0C" w:rsidP="008B0D0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06F64FC4" w14:textId="77777777" w:rsidR="008B0D0C" w:rsidRPr="00E10F9A" w:rsidRDefault="008B0D0C" w:rsidP="008B0D0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325EBD96" w14:textId="77777777" w:rsidR="008B0D0C" w:rsidRPr="00E10F9A" w:rsidRDefault="008B0D0C" w:rsidP="008B0D0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779C03D9" w14:textId="7E46539C" w:rsidR="008B0D0C" w:rsidRPr="00E10F9A" w:rsidRDefault="008B0D0C" w:rsidP="008B0D0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r w:rsidR="00273FDC" w:rsidRPr="00E10F9A">
        <w:rPr>
          <w:rFonts w:ascii="Times New Roman" w:hAnsi="Times New Roman"/>
        </w:rPr>
        <w:t>недостижении</w:t>
      </w:r>
      <w:r w:rsidRPr="00E10F9A">
        <w:rPr>
          <w:rFonts w:ascii="Times New Roman" w:hAnsi="Times New Roman"/>
        </w:rPr>
        <w:t xml:space="preserve"> согласия споры и разногласия подлежат рассмотрению в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noProof/>
        </w:rPr>
        <w:t>Арбитражном суде Ярославской области</w:t>
      </w:r>
      <w:r>
        <w:rPr>
          <w:rFonts w:ascii="Times New Roman" w:hAnsi="Times New Roman"/>
        </w:rPr>
        <w:t>.</w:t>
      </w:r>
    </w:p>
    <w:p w14:paraId="374C8C4D" w14:textId="77777777" w:rsidR="008B0D0C" w:rsidRPr="00E10F9A" w:rsidRDefault="008B0D0C" w:rsidP="008B0D0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EAF322E" w14:textId="58A044E1" w:rsidR="008B0D0C" w:rsidRDefault="008B0D0C" w:rsidP="008B0D0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регистрирующего органа.</w:t>
      </w:r>
    </w:p>
    <w:p w14:paraId="7224B7C5" w14:textId="77777777" w:rsidR="008B0D0C" w:rsidRPr="00E8242B" w:rsidRDefault="008B0D0C" w:rsidP="008B0D0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5AAEF17" w14:textId="77777777" w:rsidR="008B0D0C" w:rsidRDefault="008B0D0C" w:rsidP="008B0D0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1"/>
        <w:gridCol w:w="4528"/>
      </w:tblGrid>
      <w:tr w:rsidR="008B0D0C" w:rsidRPr="00AE3D0E" w14:paraId="4D69A17C" w14:textId="77777777" w:rsidTr="00AB5EBA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A2F5D6" w14:textId="77777777" w:rsidR="008B0D0C" w:rsidRPr="00AE3D0E" w:rsidRDefault="008B0D0C" w:rsidP="00AB5E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BDDA39" w14:textId="77777777" w:rsidR="008B0D0C" w:rsidRPr="00AE3D0E" w:rsidRDefault="008B0D0C" w:rsidP="00AB5E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B0D0C" w:rsidRPr="00AE3D0E" w14:paraId="4A3CBC04" w14:textId="77777777" w:rsidTr="00AB5EBA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8524F0" w14:textId="77777777" w:rsidR="00745CA3" w:rsidRDefault="00745CA3" w:rsidP="00745C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noProof/>
              </w:rPr>
            </w:pPr>
            <w:r w:rsidRPr="00745CA3">
              <w:rPr>
                <w:rFonts w:ascii="Times New Roman" w:hAnsi="Times New Roman"/>
                <w:b/>
                <w:bCs/>
                <w:noProof/>
              </w:rPr>
              <w:t>Бобылев Илья</w:t>
            </w:r>
            <w:r>
              <w:rPr>
                <w:rFonts w:ascii="Times New Roman" w:hAnsi="Times New Roman"/>
                <w:b/>
                <w:bCs/>
                <w:noProof/>
              </w:rPr>
              <w:t xml:space="preserve"> </w:t>
            </w:r>
            <w:r w:rsidRPr="00745CA3">
              <w:rPr>
                <w:rFonts w:ascii="Times New Roman" w:hAnsi="Times New Roman"/>
                <w:b/>
                <w:bCs/>
                <w:noProof/>
              </w:rPr>
              <w:t>Сергеевич</w:t>
            </w:r>
          </w:p>
          <w:p w14:paraId="16B7A14C" w14:textId="4D007494" w:rsidR="00745CA3" w:rsidRPr="00745CA3" w:rsidRDefault="00745CA3" w:rsidP="00745C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  <w:r w:rsidRPr="00745CA3">
              <w:rPr>
                <w:rFonts w:ascii="Times New Roman" w:hAnsi="Times New Roman"/>
                <w:noProof/>
              </w:rPr>
              <w:t>дата рождения: 12.01.1996; Паспорт гражданина Российской Федерации серия: 7816 № 182646 от 21.07.2016 выдан:</w:t>
            </w:r>
          </w:p>
          <w:p w14:paraId="1DB3B069" w14:textId="77777777" w:rsidR="00745CA3" w:rsidRPr="00745CA3" w:rsidRDefault="00745CA3" w:rsidP="00745C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  <w:r w:rsidRPr="00745CA3">
              <w:rPr>
                <w:rFonts w:ascii="Times New Roman" w:hAnsi="Times New Roman"/>
                <w:noProof/>
              </w:rPr>
              <w:t>УФМС ПО ЯО В ЯРОСЛАВСКОМ Р-НЕ; СНИЛС: 125-008-700 12; адрес места жительства или места пребывания: 150524,</w:t>
            </w:r>
          </w:p>
          <w:p w14:paraId="78A9D83E" w14:textId="118370C8" w:rsidR="003310DC" w:rsidRPr="00745CA3" w:rsidRDefault="00745CA3" w:rsidP="00745C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  <w:r w:rsidRPr="00745CA3">
              <w:rPr>
                <w:rFonts w:ascii="Times New Roman" w:hAnsi="Times New Roman"/>
                <w:noProof/>
              </w:rPr>
              <w:t>Ярославская область, р-н. Ярославский, д. Кормилицино, ул. Молодежная, д. 2.</w:t>
            </w:r>
          </w:p>
          <w:p w14:paraId="2B30BCAD" w14:textId="77777777" w:rsidR="00745CA3" w:rsidRDefault="00745CA3" w:rsidP="00745C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noProof/>
                <w:sz w:val="18"/>
                <w:szCs w:val="18"/>
                <w:lang w:eastAsia="ru-RU"/>
              </w:rPr>
            </w:pPr>
          </w:p>
          <w:p w14:paraId="57AA72FB" w14:textId="69518D62" w:rsidR="00BD6C4F" w:rsidRPr="000563FC" w:rsidRDefault="00BD6C4F" w:rsidP="003310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0563F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Банковские реквизиты: </w:t>
            </w:r>
          </w:p>
          <w:p w14:paraId="495708DC" w14:textId="77777777" w:rsidR="00745CA3" w:rsidRPr="00745CA3" w:rsidRDefault="00745CA3" w:rsidP="00745C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</w:pPr>
            <w:r w:rsidRPr="00745CA3"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  <w:t xml:space="preserve">Бобылев Илья Сергеевич          </w:t>
            </w:r>
          </w:p>
          <w:p w14:paraId="1662BBE5" w14:textId="77777777" w:rsidR="00745CA3" w:rsidRPr="00745CA3" w:rsidRDefault="00745CA3" w:rsidP="00745C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</w:pPr>
            <w:r w:rsidRPr="00745CA3"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  <w:t>Счет получателя: 40817810550224686827</w:t>
            </w:r>
          </w:p>
          <w:p w14:paraId="64CEF2EA" w14:textId="77777777" w:rsidR="00745CA3" w:rsidRPr="00745CA3" w:rsidRDefault="00745CA3" w:rsidP="00745C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</w:pPr>
            <w:r w:rsidRPr="00745CA3"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  <w:t>ФИЛИАЛ "ЦЕНТРАЛЬНЫЙ" ПАО "СОВКОМБАНК" (БЕРДСК)</w:t>
            </w:r>
          </w:p>
          <w:p w14:paraId="7249FA15" w14:textId="77777777" w:rsidR="00745CA3" w:rsidRPr="00745CA3" w:rsidRDefault="00745CA3" w:rsidP="00745C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</w:pPr>
            <w:r w:rsidRPr="00745CA3"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  <w:t>БИК 045004763 ИНН 4401116480 ОГРН 1144400000425</w:t>
            </w:r>
          </w:p>
          <w:p w14:paraId="1B0BFA3B" w14:textId="77777777" w:rsidR="00745CA3" w:rsidRPr="00745CA3" w:rsidRDefault="00745CA3" w:rsidP="00745C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</w:pPr>
            <w:r w:rsidRPr="00745CA3"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  <w:t>Корреспондентский счет 30101810150040000763</w:t>
            </w:r>
          </w:p>
          <w:p w14:paraId="3BCE61B6" w14:textId="358B73FD" w:rsidR="008B0D0C" w:rsidRPr="00AE3D0E" w:rsidRDefault="00745CA3" w:rsidP="00745C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5CA3"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874401" w14:textId="77777777" w:rsidR="008B0D0C" w:rsidRPr="008D646B" w:rsidRDefault="008B0D0C" w:rsidP="00AB5E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</w:t>
            </w:r>
          </w:p>
          <w:p w14:paraId="1B48BFBE" w14:textId="77777777" w:rsidR="008B0D0C" w:rsidRPr="008D646B" w:rsidRDefault="008B0D0C" w:rsidP="00AB5E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рождения _____________</w:t>
            </w:r>
          </w:p>
          <w:p w14:paraId="50F0ACB8" w14:textId="77777777" w:rsidR="008B0D0C" w:rsidRPr="008D646B" w:rsidRDefault="008B0D0C" w:rsidP="00AB5E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рождения: г. _________</w:t>
            </w:r>
          </w:p>
          <w:p w14:paraId="3C1F00BC" w14:textId="77777777" w:rsidR="008B0D0C" w:rsidRPr="008D646B" w:rsidRDefault="008B0D0C" w:rsidP="00AB5E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_____________________</w:t>
            </w:r>
          </w:p>
          <w:p w14:paraId="0C6C09BC" w14:textId="77777777" w:rsidR="008B0D0C" w:rsidRPr="008D646B" w:rsidRDefault="008B0D0C" w:rsidP="00AB5E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64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регистрац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ия по месту жительства: г.___________</w:t>
            </w:r>
          </w:p>
          <w:p w14:paraId="27BE382E" w14:textId="77777777" w:rsidR="008B0D0C" w:rsidRPr="008D646B" w:rsidRDefault="008B0D0C" w:rsidP="00AB5E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паспорт серия:_______, выдан ___</w:t>
            </w:r>
            <w:r w:rsidRPr="008D64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_______</w:t>
            </w:r>
            <w:r w:rsidRPr="008D64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</w:p>
          <w:p w14:paraId="477E101B" w14:textId="77777777" w:rsidR="008B0D0C" w:rsidRPr="00AE3D0E" w:rsidRDefault="008B0D0C" w:rsidP="00AB5E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64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подразделен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ия: _________</w:t>
            </w:r>
          </w:p>
        </w:tc>
      </w:tr>
      <w:tr w:rsidR="008B0D0C" w:rsidRPr="00AE3D0E" w14:paraId="1D51C888" w14:textId="77777777" w:rsidTr="00AB5EBA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05C7FD" w14:textId="77777777" w:rsidR="008B0D0C" w:rsidRDefault="008B0D0C" w:rsidP="00AB5E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</w:p>
          <w:p w14:paraId="53D5E2EA" w14:textId="77777777" w:rsidR="008B0D0C" w:rsidRPr="00AE3D0E" w:rsidRDefault="008B0D0C" w:rsidP="00AB5E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F6F1914" w14:textId="77777777" w:rsidR="008B0D0C" w:rsidRPr="00AE3D0E" w:rsidRDefault="008B0D0C" w:rsidP="00AB5E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Е.Е. Косульникова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21E795" w14:textId="77777777" w:rsidR="008B0D0C" w:rsidRPr="00AE3D0E" w:rsidRDefault="008B0D0C" w:rsidP="00AB5E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3BE3EBB" w14:textId="77777777" w:rsidR="008B0D0C" w:rsidRPr="00AE3D0E" w:rsidRDefault="008B0D0C" w:rsidP="00AB5E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47972A9" w14:textId="77777777" w:rsidR="008B0D0C" w:rsidRDefault="008B0D0C" w:rsidP="00AB5E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 ________</w:t>
            </w:r>
          </w:p>
          <w:p w14:paraId="0230985D" w14:textId="77777777" w:rsidR="008B0D0C" w:rsidRPr="00AE3D0E" w:rsidRDefault="008B0D0C" w:rsidP="00AB5E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</w:tc>
      </w:tr>
    </w:tbl>
    <w:p w14:paraId="6586CB58" w14:textId="77777777" w:rsidR="008B0D0C" w:rsidRDefault="008B0D0C" w:rsidP="008B0D0C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7F33D9D0" w14:textId="77777777" w:rsidR="008B0D0C" w:rsidRPr="00E506ED" w:rsidRDefault="008B0D0C" w:rsidP="00864639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03380185" w14:textId="77777777" w:rsidR="008B0D0C" w:rsidRPr="00E506ED" w:rsidRDefault="008B0D0C" w:rsidP="008B0D0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169EEFA9" w14:textId="77777777" w:rsidR="008B0D0C" w:rsidRDefault="008B0D0C" w:rsidP="008B0D0C">
      <w:pPr>
        <w:spacing w:after="0" w:line="240" w:lineRule="auto"/>
        <w:rPr>
          <w:rFonts w:ascii="Times New Roman" w:hAnsi="Times New Roman"/>
        </w:rPr>
        <w:sectPr w:rsidR="008B0D0C" w:rsidSect="006C5605">
          <w:type w:val="continuous"/>
          <w:pgSz w:w="11906" w:h="16838"/>
          <w:pgMar w:top="568" w:right="850" w:bottom="426" w:left="1701" w:header="708" w:footer="708" w:gutter="0"/>
          <w:cols w:space="708"/>
          <w:docGrid w:linePitch="360"/>
        </w:sectPr>
      </w:pPr>
    </w:p>
    <w:p w14:paraId="6A5CDD8B" w14:textId="77777777" w:rsidR="008B0D0C" w:rsidRDefault="008B0D0C" w:rsidP="008B0D0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Ярославль</w:t>
      </w:r>
    </w:p>
    <w:p w14:paraId="069F2C47" w14:textId="3DACA75A" w:rsidR="008B0D0C" w:rsidRDefault="008B0D0C" w:rsidP="008B0D0C">
      <w:pPr>
        <w:spacing w:after="0" w:line="240" w:lineRule="auto"/>
        <w:jc w:val="right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« ____  » __________ 202</w:t>
      </w:r>
      <w:r w:rsidR="002C5874">
        <w:rPr>
          <w:rFonts w:ascii="Times New Roman" w:hAnsi="Times New Roman"/>
          <w:noProof/>
        </w:rPr>
        <w:t>6</w:t>
      </w:r>
      <w:r>
        <w:rPr>
          <w:rFonts w:ascii="Times New Roman" w:hAnsi="Times New Roman"/>
          <w:noProof/>
        </w:rPr>
        <w:t xml:space="preserve"> г.</w:t>
      </w:r>
    </w:p>
    <w:p w14:paraId="07AC025A" w14:textId="71ACB12A" w:rsidR="00826BF7" w:rsidRDefault="00826BF7" w:rsidP="008B0D0C">
      <w:pPr>
        <w:spacing w:after="0" w:line="240" w:lineRule="auto"/>
        <w:jc w:val="right"/>
        <w:rPr>
          <w:rFonts w:ascii="Times New Roman" w:hAnsi="Times New Roman"/>
        </w:rPr>
        <w:sectPr w:rsidR="00826BF7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</w:p>
    <w:p w14:paraId="5B0D0B53" w14:textId="700065EB" w:rsidR="008B0D0C" w:rsidRPr="008D3E5C" w:rsidRDefault="00745CA3" w:rsidP="008B0D0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noProof/>
        </w:rPr>
      </w:pPr>
      <w:r w:rsidRPr="00745CA3">
        <w:rPr>
          <w:rFonts w:ascii="Times New Roman" w:hAnsi="Times New Roman"/>
          <w:noProof/>
        </w:rPr>
        <w:t>Бобылев Илья Сергеевич (дата рождения: 12.01.1996; место рождения: дер. Кормилицино Ярославского р-на, Ярославской обл.; адрес регистрации: 150524, Россия, Ярославская область, Ярославский р-н, д. Кормилицино, ул. Молодежная, д.2, страховой номер индивидуального лицевого счета (СНИЛС): 125-008-700 12, ИНН 762706013299), именуемый в дальнейшем «Продавец», в лице финансового управляющего Косульниковой Елены Евгеньевны, действующей на основании решения Арбитражного суда Ярославской области от 11.11.2025 по делу № А82-14675/2025, с одной стороны, и __________________, именуемый в дальнейшем «Покупатель»</w:t>
      </w:r>
      <w:r w:rsidR="008B0D0C" w:rsidRPr="000A27D1">
        <w:rPr>
          <w:rFonts w:ascii="Times New Roman" w:hAnsi="Times New Roman"/>
        </w:rPr>
        <w:t xml:space="preserve">, с другой стороны, вместе именуемые «Стороны», </w:t>
      </w:r>
      <w:r w:rsidR="008B0D0C" w:rsidRPr="00020F09">
        <w:rPr>
          <w:rFonts w:ascii="Times New Roman" w:hAnsi="Times New Roman"/>
          <w:noProof/>
        </w:rPr>
        <w:t xml:space="preserve"> </w:t>
      </w:r>
      <w:r w:rsidR="008B0D0C">
        <w:rPr>
          <w:rFonts w:ascii="Times New Roman" w:hAnsi="Times New Roman"/>
          <w:noProof/>
        </w:rPr>
        <w:t>подписали настоящий Акт о нижеследующем</w:t>
      </w:r>
    </w:p>
    <w:p w14:paraId="1114512B" w14:textId="565CB874" w:rsidR="000563FC" w:rsidRDefault="008B0D0C" w:rsidP="000563F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1.1</w:t>
      </w:r>
      <w:r w:rsidRPr="00430767">
        <w:rPr>
          <w:rFonts w:ascii="Times New Roman" w:eastAsia="Times New Roman" w:hAnsi="Times New Roman"/>
          <w:lang w:eastAsia="ru-RU"/>
        </w:rPr>
        <w:t>.</w:t>
      </w:r>
      <w:r>
        <w:rPr>
          <w:rFonts w:ascii="Times New Roman" w:eastAsia="Times New Roman" w:hAnsi="Times New Roman"/>
          <w:lang w:eastAsia="ru-RU"/>
        </w:rPr>
        <w:t>2.</w:t>
      </w:r>
      <w:r w:rsidRPr="00430767">
        <w:rPr>
          <w:rFonts w:ascii="Times New Roman" w:eastAsia="Times New Roman" w:hAnsi="Times New Roman"/>
          <w:lang w:eastAsia="ru-RU"/>
        </w:rPr>
        <w:t xml:space="preserve"> Договора купли продажи от </w:t>
      </w:r>
      <w:r>
        <w:rPr>
          <w:rFonts w:ascii="Times New Roman" w:eastAsia="Times New Roman" w:hAnsi="Times New Roman"/>
          <w:lang w:eastAsia="ru-RU"/>
        </w:rPr>
        <w:t>«__» ______ 202</w:t>
      </w:r>
      <w:r w:rsidR="002C5874">
        <w:rPr>
          <w:rFonts w:ascii="Times New Roman" w:eastAsia="Times New Roman" w:hAnsi="Times New Roman"/>
          <w:lang w:eastAsia="ru-RU"/>
        </w:rPr>
        <w:t>6</w:t>
      </w:r>
      <w:r w:rsidRPr="00430767">
        <w:rPr>
          <w:rFonts w:ascii="Times New Roman" w:eastAsia="Times New Roman" w:hAnsi="Times New Roman"/>
          <w:lang w:eastAsia="ru-RU"/>
        </w:rPr>
        <w:t xml:space="preserve">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</w:p>
    <w:p w14:paraId="42A09FCB" w14:textId="77777777" w:rsidR="00745CA3" w:rsidRPr="00745CA3" w:rsidRDefault="003310DC" w:rsidP="00745CA3">
      <w:pPr>
        <w:pStyle w:val="a3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hAnsi="Times New Roman"/>
        </w:rPr>
        <w:t xml:space="preserve">             </w:t>
      </w:r>
      <w:r w:rsidRPr="003310DC">
        <w:rPr>
          <w:rFonts w:ascii="Times New Roman" w:hAnsi="Times New Roman"/>
        </w:rPr>
        <w:t xml:space="preserve">Лот № 1 – </w:t>
      </w:r>
      <w:r w:rsidR="00745CA3" w:rsidRPr="00745CA3">
        <w:rPr>
          <w:rFonts w:ascii="Times New Roman" w:eastAsia="Times New Roman" w:hAnsi="Times New Roman"/>
          <w:lang w:eastAsia="ru-RU"/>
        </w:rPr>
        <w:t>Земельный участок, площадь 586 кв.м., адрес (местонахождение): Россия, обл. Ярославская, р-н Ярославский, с/с Меленковский, п. Козьмодемьянск, ул. ЯСХТ, дом 1-6., кадастровый (условный) номер: 76:17:168201:637, вид собственности: индивидуальная.</w:t>
      </w:r>
    </w:p>
    <w:p w14:paraId="271F122E" w14:textId="77777777" w:rsidR="00745CA3" w:rsidRPr="00745CA3" w:rsidRDefault="00745CA3" w:rsidP="00745CA3">
      <w:pPr>
        <w:pStyle w:val="a3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745CA3">
        <w:rPr>
          <w:rFonts w:ascii="Times New Roman" w:eastAsia="Times New Roman" w:hAnsi="Times New Roman"/>
          <w:lang w:eastAsia="ru-RU"/>
        </w:rPr>
        <w:t xml:space="preserve">Имущество находится в совместной собственности Бобылева Ильи Сергеевича  и </w:t>
      </w:r>
    </w:p>
    <w:p w14:paraId="6E09239C" w14:textId="77777777" w:rsidR="00745CA3" w:rsidRDefault="00745CA3" w:rsidP="00745CA3">
      <w:pPr>
        <w:pStyle w:val="a3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745CA3">
        <w:rPr>
          <w:rFonts w:ascii="Times New Roman" w:eastAsia="Times New Roman" w:hAnsi="Times New Roman"/>
          <w:lang w:eastAsia="ru-RU"/>
        </w:rPr>
        <w:t>Бобылевой Екатерины Вячеславовны.</w:t>
      </w:r>
    </w:p>
    <w:p w14:paraId="465F82DE" w14:textId="6FA7FAA6" w:rsidR="008B0D0C" w:rsidRPr="000563FC" w:rsidRDefault="008B0D0C" w:rsidP="00745CA3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0563FC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592C6659" w14:textId="77777777" w:rsidR="008B0D0C" w:rsidRDefault="008B0D0C" w:rsidP="008B0D0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175F4D29" w14:textId="16344D50" w:rsidR="008B0D0C" w:rsidRDefault="008B0D0C" w:rsidP="008B0D0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826BF7" w:rsidRPr="003243F4">
        <w:rPr>
          <w:rFonts w:ascii="Times New Roman" w:eastAsia="Times New Roman" w:hAnsi="Times New Roman"/>
          <w:lang w:eastAsia="ru-RU"/>
        </w:rPr>
        <w:t>сторонами настоящего</w:t>
      </w:r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3E1FD5CB" w14:textId="5EBA2899" w:rsidR="008B0D0C" w:rsidRPr="00306107" w:rsidRDefault="008B0D0C" w:rsidP="008B0D0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</w:t>
      </w:r>
      <w:r w:rsidR="00BD6C4F">
        <w:rPr>
          <w:rFonts w:ascii="Times New Roman" w:eastAsia="Times New Roman" w:hAnsi="Times New Roman"/>
          <w:lang w:eastAsia="ru-RU"/>
        </w:rPr>
        <w:t>регистрирующего органа.</w:t>
      </w:r>
    </w:p>
    <w:p w14:paraId="6659938D" w14:textId="77777777" w:rsidR="008B0D0C" w:rsidRPr="003243F4" w:rsidRDefault="008B0D0C" w:rsidP="008B0D0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B0D0C" w:rsidRPr="005A1E50" w14:paraId="6FFD1906" w14:textId="77777777" w:rsidTr="00AB5EBA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7E7B04" w14:textId="77777777" w:rsidR="008B0D0C" w:rsidRPr="005A1E50" w:rsidRDefault="008B0D0C" w:rsidP="00AB5E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42066C" w14:textId="77777777" w:rsidR="008B0D0C" w:rsidRPr="005A1E50" w:rsidRDefault="008B0D0C" w:rsidP="00AB5E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B0D0C" w:rsidRPr="005A1E50" w14:paraId="09EA9736" w14:textId="77777777" w:rsidTr="00AB5EBA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1246F0" w14:textId="77777777" w:rsidR="00745CA3" w:rsidRDefault="00745CA3" w:rsidP="00745C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noProof/>
              </w:rPr>
            </w:pPr>
            <w:r w:rsidRPr="00745CA3">
              <w:rPr>
                <w:rFonts w:ascii="Times New Roman" w:hAnsi="Times New Roman"/>
                <w:b/>
                <w:bCs/>
                <w:noProof/>
              </w:rPr>
              <w:t>Бобылев Илья</w:t>
            </w:r>
            <w:r>
              <w:rPr>
                <w:rFonts w:ascii="Times New Roman" w:hAnsi="Times New Roman"/>
                <w:b/>
                <w:bCs/>
                <w:noProof/>
              </w:rPr>
              <w:t xml:space="preserve"> </w:t>
            </w:r>
            <w:r w:rsidRPr="00745CA3">
              <w:rPr>
                <w:rFonts w:ascii="Times New Roman" w:hAnsi="Times New Roman"/>
                <w:b/>
                <w:bCs/>
                <w:noProof/>
              </w:rPr>
              <w:t>Сергеевич</w:t>
            </w:r>
          </w:p>
          <w:p w14:paraId="62382626" w14:textId="77777777" w:rsidR="00745CA3" w:rsidRPr="00745CA3" w:rsidRDefault="00745CA3" w:rsidP="00745C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  <w:r w:rsidRPr="00745CA3">
              <w:rPr>
                <w:rFonts w:ascii="Times New Roman" w:hAnsi="Times New Roman"/>
                <w:noProof/>
              </w:rPr>
              <w:t>дата рождения: 12.01.1996; Паспорт гражданина Российской Федерации серия: 7816 № 182646 от 21.07.2016 выдан:</w:t>
            </w:r>
          </w:p>
          <w:p w14:paraId="1F1C6C27" w14:textId="77777777" w:rsidR="00745CA3" w:rsidRPr="00745CA3" w:rsidRDefault="00745CA3" w:rsidP="00745C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  <w:r w:rsidRPr="00745CA3">
              <w:rPr>
                <w:rFonts w:ascii="Times New Roman" w:hAnsi="Times New Roman"/>
                <w:noProof/>
              </w:rPr>
              <w:t>УФМС ПО ЯО В ЯРОСЛАВСКОМ Р-НЕ; СНИЛС: 125-008-700 12; адрес места жительства или места пребывания: 150524,</w:t>
            </w:r>
          </w:p>
          <w:p w14:paraId="206DE0AC" w14:textId="77777777" w:rsidR="00745CA3" w:rsidRPr="00745CA3" w:rsidRDefault="00745CA3" w:rsidP="00745C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  <w:r w:rsidRPr="00745CA3">
              <w:rPr>
                <w:rFonts w:ascii="Times New Roman" w:hAnsi="Times New Roman"/>
                <w:noProof/>
              </w:rPr>
              <w:t>Ярославская область, р-н. Ярославский, д. Кормилицино, ул. Молодежная, д. 2.</w:t>
            </w:r>
          </w:p>
          <w:p w14:paraId="3250EB6B" w14:textId="77777777" w:rsidR="00745CA3" w:rsidRDefault="00745CA3" w:rsidP="00745C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noProof/>
                <w:sz w:val="18"/>
                <w:szCs w:val="18"/>
                <w:lang w:eastAsia="ru-RU"/>
              </w:rPr>
            </w:pPr>
          </w:p>
          <w:p w14:paraId="656445E7" w14:textId="77777777" w:rsidR="00745CA3" w:rsidRPr="000563FC" w:rsidRDefault="00745CA3" w:rsidP="00745C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0563F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Банковские реквизиты: </w:t>
            </w:r>
          </w:p>
          <w:p w14:paraId="52DAAD8C" w14:textId="77777777" w:rsidR="00745CA3" w:rsidRPr="00745CA3" w:rsidRDefault="00745CA3" w:rsidP="00745C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</w:pPr>
            <w:r w:rsidRPr="00745CA3"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  <w:t xml:space="preserve">Бобылев Илья Сергеевич          </w:t>
            </w:r>
          </w:p>
          <w:p w14:paraId="2A40ACA7" w14:textId="77777777" w:rsidR="00745CA3" w:rsidRPr="00745CA3" w:rsidRDefault="00745CA3" w:rsidP="00745C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</w:pPr>
            <w:r w:rsidRPr="00745CA3"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  <w:t>Счет получателя: 40817810550224686827</w:t>
            </w:r>
          </w:p>
          <w:p w14:paraId="0E2C3F83" w14:textId="77777777" w:rsidR="00745CA3" w:rsidRPr="00745CA3" w:rsidRDefault="00745CA3" w:rsidP="00745C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</w:pPr>
            <w:r w:rsidRPr="00745CA3"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  <w:t>ФИЛИАЛ "ЦЕНТРАЛЬНЫЙ" ПАО "СОВКОМБАНК" (БЕРДСК)</w:t>
            </w:r>
          </w:p>
          <w:p w14:paraId="528D4AF2" w14:textId="77777777" w:rsidR="00745CA3" w:rsidRPr="00745CA3" w:rsidRDefault="00745CA3" w:rsidP="00745C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</w:pPr>
            <w:r w:rsidRPr="00745CA3"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  <w:t>БИК 045004763 ИНН 4401116480 ОГРН 1144400000425</w:t>
            </w:r>
          </w:p>
          <w:p w14:paraId="11811543" w14:textId="77777777" w:rsidR="00745CA3" w:rsidRPr="00745CA3" w:rsidRDefault="00745CA3" w:rsidP="00745C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</w:pPr>
            <w:r w:rsidRPr="00745CA3"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  <w:t>Корреспондентский счет 30101810150040000763</w:t>
            </w:r>
          </w:p>
          <w:p w14:paraId="3CA09232" w14:textId="20195BAC" w:rsidR="008B0D0C" w:rsidRPr="005A1E50" w:rsidRDefault="00745CA3" w:rsidP="00745C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5CA3"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  <w:t>КПП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4BA4FB" w14:textId="77777777" w:rsidR="003310DC" w:rsidRPr="008D646B" w:rsidRDefault="003310DC" w:rsidP="003310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</w:t>
            </w:r>
          </w:p>
          <w:p w14:paraId="02051DAF" w14:textId="77777777" w:rsidR="003310DC" w:rsidRPr="008D646B" w:rsidRDefault="003310DC" w:rsidP="003310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рождения _____________</w:t>
            </w:r>
          </w:p>
          <w:p w14:paraId="195076A7" w14:textId="77777777" w:rsidR="003310DC" w:rsidRPr="008D646B" w:rsidRDefault="003310DC" w:rsidP="003310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рождения: г. _________</w:t>
            </w:r>
          </w:p>
          <w:p w14:paraId="3EE4A15D" w14:textId="77777777" w:rsidR="003310DC" w:rsidRPr="008D646B" w:rsidRDefault="003310DC" w:rsidP="003310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_____________________</w:t>
            </w:r>
          </w:p>
          <w:p w14:paraId="640F3C35" w14:textId="77777777" w:rsidR="003310DC" w:rsidRPr="008D646B" w:rsidRDefault="003310DC" w:rsidP="003310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64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регистрац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ия по месту жительства: г.___________</w:t>
            </w:r>
          </w:p>
          <w:p w14:paraId="3785ABC6" w14:textId="77777777" w:rsidR="003310DC" w:rsidRPr="008D646B" w:rsidRDefault="003310DC" w:rsidP="003310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паспорт серия:_______, выдан ___</w:t>
            </w:r>
            <w:r w:rsidRPr="008D64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_______</w:t>
            </w:r>
            <w:r w:rsidRPr="008D64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</w:p>
          <w:p w14:paraId="77155F01" w14:textId="1E1BA1B3" w:rsidR="008B0D0C" w:rsidRPr="00AE3D0E" w:rsidRDefault="003310DC" w:rsidP="003310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64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подразделен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ия: _________</w:t>
            </w:r>
          </w:p>
        </w:tc>
      </w:tr>
      <w:tr w:rsidR="008B0D0C" w:rsidRPr="005A1E50" w14:paraId="71522DFE" w14:textId="77777777" w:rsidTr="00AB5EBA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B7B130" w14:textId="77777777" w:rsidR="008B0D0C" w:rsidRDefault="008B0D0C" w:rsidP="00AB5E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</w:p>
          <w:p w14:paraId="2D152540" w14:textId="77777777" w:rsidR="008B0D0C" w:rsidRPr="005A1E50" w:rsidRDefault="008B0D0C" w:rsidP="00AB5E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F42E58A" w14:textId="77777777" w:rsidR="008B0D0C" w:rsidRPr="005A1E50" w:rsidRDefault="008B0D0C" w:rsidP="00AB5E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Е.Е. Косульникова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6C9814" w14:textId="77777777" w:rsidR="008B0D0C" w:rsidRPr="00AE3D0E" w:rsidRDefault="008B0D0C" w:rsidP="00AB5E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51312E7" w14:textId="77777777" w:rsidR="008B0D0C" w:rsidRPr="00AE3D0E" w:rsidRDefault="008B0D0C" w:rsidP="00AB5E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7C90761" w14:textId="77777777" w:rsidR="008B0D0C" w:rsidRDefault="008B0D0C" w:rsidP="00AB5E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</w:t>
            </w:r>
          </w:p>
          <w:p w14:paraId="362CD773" w14:textId="77777777" w:rsidR="008B0D0C" w:rsidRPr="00AE3D0E" w:rsidRDefault="008B0D0C" w:rsidP="00AB5E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</w:tc>
      </w:tr>
    </w:tbl>
    <w:p w14:paraId="78BB5398" w14:textId="77777777" w:rsidR="008B0D0C" w:rsidRPr="00430767" w:rsidRDefault="008B0D0C" w:rsidP="008B0D0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4582E4D5" w14:textId="77777777" w:rsidR="008B0D0C" w:rsidRDefault="008B0D0C" w:rsidP="008B0D0C"/>
    <w:p w14:paraId="49918789" w14:textId="77777777" w:rsidR="008B0D0C" w:rsidRDefault="008B0D0C" w:rsidP="008B0D0C"/>
    <w:p w14:paraId="2DE3A747" w14:textId="77777777" w:rsidR="00D071AC" w:rsidRDefault="00D071AC"/>
    <w:sectPr w:rsidR="00D071AC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90609512">
    <w:abstractNumId w:val="0"/>
  </w:num>
  <w:num w:numId="2" w16cid:durableId="18983184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D0C"/>
    <w:rsid w:val="00054708"/>
    <w:rsid w:val="000563FC"/>
    <w:rsid w:val="000D0EE8"/>
    <w:rsid w:val="000E5F96"/>
    <w:rsid w:val="00220E24"/>
    <w:rsid w:val="00227298"/>
    <w:rsid w:val="00273FDC"/>
    <w:rsid w:val="002C5874"/>
    <w:rsid w:val="003310DC"/>
    <w:rsid w:val="0036063D"/>
    <w:rsid w:val="003B49E8"/>
    <w:rsid w:val="00465D22"/>
    <w:rsid w:val="004C5DFA"/>
    <w:rsid w:val="004F5EE9"/>
    <w:rsid w:val="0050224F"/>
    <w:rsid w:val="00626A1F"/>
    <w:rsid w:val="00682D19"/>
    <w:rsid w:val="006C6518"/>
    <w:rsid w:val="006D712A"/>
    <w:rsid w:val="006E0537"/>
    <w:rsid w:val="00702392"/>
    <w:rsid w:val="00745CA3"/>
    <w:rsid w:val="00812DDF"/>
    <w:rsid w:val="00826BF7"/>
    <w:rsid w:val="00846F7D"/>
    <w:rsid w:val="00864639"/>
    <w:rsid w:val="008B0D0C"/>
    <w:rsid w:val="009649AD"/>
    <w:rsid w:val="00B9666A"/>
    <w:rsid w:val="00BD6C4F"/>
    <w:rsid w:val="00C566B1"/>
    <w:rsid w:val="00D071AC"/>
    <w:rsid w:val="00D944C9"/>
    <w:rsid w:val="00E0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118C4"/>
  <w15:chartTrackingRefBased/>
  <w15:docId w15:val="{082B288A-2F9A-45F5-879C-23EB5FBE7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0D0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0D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1377</Words>
  <Characters>7849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elena</cp:lastModifiedBy>
  <cp:revision>2</cp:revision>
  <cp:lastPrinted>2026-02-24T08:46:00Z</cp:lastPrinted>
  <dcterms:created xsi:type="dcterms:W3CDTF">2026-08-27T08:53:00Z</dcterms:created>
  <dcterms:modified xsi:type="dcterms:W3CDTF">2026-08-27T08:53:00Z</dcterms:modified>
</cp:coreProperties>
</file>