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6038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320AFC8B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4"/>
        <w:gridCol w:w="5182"/>
      </w:tblGrid>
      <w:tr w:rsidR="007A32BB" w:rsidRPr="009E6F84" w14:paraId="4BDDDF7A" w14:textId="77777777" w:rsidTr="008A05B4">
        <w:tc>
          <w:tcPr>
            <w:tcW w:w="5532" w:type="dxa"/>
          </w:tcPr>
          <w:p w14:paraId="6A871CD0" w14:textId="1DD47566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 xml:space="preserve">г. </w:t>
            </w:r>
            <w:r w:rsidR="001A1DE8">
              <w:rPr>
                <w:rFonts w:ascii="Times New Roman" w:hAnsi="Times New Roman" w:cs="Times New Roman"/>
                <w:spacing w:val="-1"/>
                <w:lang w:val="ru-RU"/>
              </w:rPr>
              <w:t>Москва</w:t>
            </w:r>
          </w:p>
        </w:tc>
        <w:tc>
          <w:tcPr>
            <w:tcW w:w="5314" w:type="dxa"/>
          </w:tcPr>
          <w:p w14:paraId="5C6939DE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9D31F64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B05E67F" w14:textId="77777777" w:rsidR="001A1DE8" w:rsidRDefault="001A1DE8" w:rsidP="009E6F84">
      <w:pPr>
        <w:spacing w:before="1"/>
        <w:ind w:left="107" w:firstLine="427"/>
        <w:jc w:val="both"/>
        <w:rPr>
          <w:rFonts w:ascii="Times New Roman" w:hAnsi="Times New Roman" w:cs="Times New Roman"/>
          <w:b/>
          <w:lang w:val="ru-RU"/>
        </w:rPr>
      </w:pPr>
    </w:p>
    <w:p w14:paraId="53681186" w14:textId="4FEC1297" w:rsidR="009E6F84" w:rsidRPr="009E6F84" w:rsidRDefault="001A1DE8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bookmarkStart w:id="0" w:name="_Hlk198114863"/>
      <w:r w:rsidRPr="001A1DE8">
        <w:rPr>
          <w:rFonts w:ascii="Times New Roman" w:hAnsi="Times New Roman" w:cs="Times New Roman"/>
          <w:bCs/>
          <w:lang w:val="ru-RU"/>
        </w:rPr>
        <w:t>Некоммерческий Фонд поддержки медицины, культуры и спорта – «Созидание» (сокр. наименование Фонд «СОЗИДАНИЕ»</w:t>
      </w:r>
      <w:bookmarkStart w:id="1" w:name="_Hlk158724106"/>
      <w:r>
        <w:rPr>
          <w:rFonts w:ascii="Times New Roman" w:hAnsi="Times New Roman" w:cs="Times New Roman"/>
          <w:bCs/>
          <w:lang w:val="ru-RU"/>
        </w:rPr>
        <w:t xml:space="preserve">), </w:t>
      </w:r>
      <w:r w:rsidRPr="001A1DE8">
        <w:rPr>
          <w:rFonts w:ascii="Times New Roman" w:hAnsi="Times New Roman" w:cs="Times New Roman"/>
          <w:bCs/>
          <w:lang w:val="ru-RU"/>
        </w:rPr>
        <w:t>далее именуемое</w:t>
      </w:r>
      <w:r>
        <w:rPr>
          <w:rFonts w:ascii="Times New Roman" w:hAnsi="Times New Roman" w:cs="Times New Roman"/>
          <w:bCs/>
          <w:lang w:val="ru-RU"/>
        </w:rPr>
        <w:t xml:space="preserve"> </w:t>
      </w:r>
      <w:bookmarkEnd w:id="1"/>
      <w:bookmarkEnd w:id="0"/>
      <w:r w:rsidRPr="001A1DE8">
        <w:rPr>
          <w:rFonts w:ascii="Times New Roman" w:hAnsi="Times New Roman" w:cs="Times New Roman"/>
          <w:bCs/>
          <w:lang w:val="ru-RU"/>
        </w:rPr>
        <w:t>«Должник»</w:t>
      </w:r>
      <w:r>
        <w:rPr>
          <w:rFonts w:ascii="Times New Roman" w:hAnsi="Times New Roman" w:cs="Times New Roman"/>
          <w:bCs/>
          <w:lang w:val="ru-RU"/>
        </w:rPr>
        <w:t>,</w:t>
      </w:r>
      <w:r w:rsidRPr="001A1DE8">
        <w:rPr>
          <w:rFonts w:ascii="Times New Roman" w:hAnsi="Times New Roman" w:cs="Times New Roman"/>
          <w:bCs/>
          <w:lang w:val="ru-RU"/>
        </w:rPr>
        <w:t xml:space="preserve"> в лице конкурсного управляющего </w:t>
      </w:r>
      <w:proofErr w:type="spellStart"/>
      <w:r w:rsidRPr="001A1DE8">
        <w:rPr>
          <w:rFonts w:ascii="Times New Roman" w:hAnsi="Times New Roman" w:cs="Times New Roman"/>
          <w:bCs/>
          <w:lang w:val="ru-RU"/>
        </w:rPr>
        <w:t>Дядяевой</w:t>
      </w:r>
      <w:proofErr w:type="spellEnd"/>
      <w:r w:rsidRPr="001A1DE8">
        <w:rPr>
          <w:rFonts w:ascii="Times New Roman" w:hAnsi="Times New Roman" w:cs="Times New Roman"/>
          <w:bCs/>
          <w:lang w:val="ru-RU"/>
        </w:rPr>
        <w:t xml:space="preserve"> Анастасии </w:t>
      </w:r>
      <w:proofErr w:type="spellStart"/>
      <w:r w:rsidRPr="001A1DE8">
        <w:rPr>
          <w:rFonts w:ascii="Times New Roman" w:hAnsi="Times New Roman" w:cs="Times New Roman"/>
          <w:bCs/>
          <w:lang w:val="ru-RU"/>
        </w:rPr>
        <w:t>Гурамиевны</w:t>
      </w:r>
      <w:proofErr w:type="spellEnd"/>
      <w:r w:rsidRPr="001A1DE8">
        <w:rPr>
          <w:rFonts w:ascii="Times New Roman" w:hAnsi="Times New Roman" w:cs="Times New Roman"/>
          <w:bCs/>
          <w:lang w:val="ru-RU"/>
        </w:rPr>
        <w:t xml:space="preserve">, действующей на основании </w:t>
      </w:r>
      <w:bookmarkStart w:id="2" w:name="_Hlk198114812"/>
      <w:r w:rsidRPr="001A1DE8">
        <w:rPr>
          <w:rFonts w:ascii="Times New Roman" w:hAnsi="Times New Roman" w:cs="Times New Roman"/>
          <w:bCs/>
          <w:lang w:val="ru-RU"/>
        </w:rPr>
        <w:t xml:space="preserve">Решения Арбитражного суда Московской области от 29.06.2023 (резолютивная часть от 29.05.2023 г.) по Делу № А41-85625/22, Определения Арбитражного суда Московской области от 12.03.2025 г. по Делу № А41-85625/22, </w:t>
      </w:r>
      <w:bookmarkEnd w:id="2"/>
      <w:r w:rsidR="009E6F84" w:rsidRPr="009E6F84">
        <w:rPr>
          <w:rFonts w:ascii="Times New Roman" w:hAnsi="Times New Roman" w:cs="Times New Roman"/>
          <w:lang w:val="ru-RU"/>
        </w:rPr>
        <w:t xml:space="preserve">с одной стороны, и </w:t>
      </w:r>
    </w:p>
    <w:p w14:paraId="5A75257C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5B2BDDC9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3CE85CC2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393B582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34B22D5B" w14:textId="12269AF5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A61F4" w:rsidRPr="004A61F4">
        <w:rPr>
          <w:rFonts w:ascii="Times New Roman" w:hAnsi="Times New Roman" w:cs="Times New Roman"/>
          <w:i/>
          <w:iCs/>
          <w:sz w:val="22"/>
          <w:szCs w:val="22"/>
          <w:lang w:val="ru-RU"/>
        </w:rPr>
        <w:t>ФОНД «СОЗИД</w:t>
      </w:r>
      <w:r w:rsidR="001056C3">
        <w:rPr>
          <w:rFonts w:ascii="Times New Roman" w:hAnsi="Times New Roman" w:cs="Times New Roman"/>
          <w:i/>
          <w:iCs/>
          <w:sz w:val="22"/>
          <w:szCs w:val="22"/>
          <w:lang w:val="ru-RU"/>
        </w:rPr>
        <w:t>А</w:t>
      </w:r>
      <w:r w:rsidR="004A61F4" w:rsidRPr="004A61F4">
        <w:rPr>
          <w:rFonts w:ascii="Times New Roman" w:hAnsi="Times New Roman" w:cs="Times New Roman"/>
          <w:i/>
          <w:iCs/>
          <w:sz w:val="22"/>
          <w:szCs w:val="22"/>
          <w:lang w:val="ru-RU"/>
        </w:rPr>
        <w:t>НИЕ»</w:t>
      </w:r>
      <w:r w:rsidR="00650B78" w:rsidRPr="00650B7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2C261B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282DDB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617F9CC6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77AE5116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7569AE2D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724BF7D8" w14:textId="7283E73F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</w:t>
      </w:r>
      <w:r w:rsidR="001A1DE8">
        <w:rPr>
          <w:rFonts w:ascii="Times New Roman" w:hAnsi="Times New Roman" w:cs="Times New Roman"/>
          <w:lang w:val="ru-RU"/>
        </w:rPr>
        <w:t xml:space="preserve">Должника </w:t>
      </w:r>
      <w:r w:rsidRPr="009E6F84">
        <w:rPr>
          <w:rFonts w:ascii="Times New Roman" w:hAnsi="Times New Roman" w:cs="Times New Roman"/>
          <w:lang w:val="ru-RU"/>
        </w:rPr>
        <w:t xml:space="preserve">в следующем порядке: </w:t>
      </w:r>
    </w:p>
    <w:p w14:paraId="6770114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5153BBB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14553D0A" w14:textId="7B1FC6F9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1A1DE8">
        <w:rPr>
          <w:rFonts w:ascii="Times New Roman" w:hAnsi="Times New Roman" w:cs="Times New Roman"/>
          <w:lang w:val="ru-RU"/>
        </w:rPr>
        <w:t xml:space="preserve">Должника </w:t>
      </w:r>
      <w:r w:rsidRPr="009E6F84">
        <w:rPr>
          <w:rFonts w:ascii="Times New Roman" w:hAnsi="Times New Roman" w:cs="Times New Roman"/>
          <w:lang w:val="ru-RU"/>
        </w:rPr>
        <w:t>по следующим реквизитам:</w:t>
      </w:r>
    </w:p>
    <w:p w14:paraId="76DC623C" w14:textId="3C8F8BC1" w:rsidR="001A1DE8" w:rsidRPr="00043A23" w:rsidRDefault="001A1DE8" w:rsidP="001A1DE8">
      <w:pPr>
        <w:pStyle w:val="11"/>
        <w:tabs>
          <w:tab w:val="left" w:pos="993"/>
        </w:tabs>
        <w:ind w:left="108"/>
        <w:rPr>
          <w:rFonts w:ascii="Times New Roman" w:hAnsi="Times New Roman" w:cs="Times New Roman"/>
          <w:b/>
          <w:sz w:val="24"/>
          <w:szCs w:val="24"/>
        </w:rPr>
      </w:pPr>
      <w:r w:rsidRPr="00043A23">
        <w:rPr>
          <w:rFonts w:ascii="Times New Roman" w:hAnsi="Times New Roman" w:cs="Times New Roman"/>
          <w:b/>
          <w:sz w:val="24"/>
          <w:szCs w:val="24"/>
        </w:rPr>
        <w:t>Получатель: Фонд «СОЗИДАНИЕ», ОГРН 1127799014606, ИНН/КПП 7702471116/503201001,</w:t>
      </w:r>
    </w:p>
    <w:p w14:paraId="06869EC4" w14:textId="26228053" w:rsidR="001A1DE8" w:rsidRPr="00043A23" w:rsidRDefault="001A1DE8" w:rsidP="001A1DE8">
      <w:pPr>
        <w:pStyle w:val="11"/>
        <w:tabs>
          <w:tab w:val="left" w:pos="993"/>
        </w:tabs>
        <w:ind w:left="108"/>
        <w:rPr>
          <w:rFonts w:ascii="Times New Roman" w:hAnsi="Times New Roman" w:cs="Times New Roman"/>
          <w:b/>
          <w:sz w:val="24"/>
          <w:szCs w:val="24"/>
        </w:rPr>
      </w:pPr>
      <w:r w:rsidRPr="00043A23">
        <w:rPr>
          <w:rFonts w:ascii="Times New Roman" w:hAnsi="Times New Roman" w:cs="Times New Roman"/>
          <w:b/>
          <w:sz w:val="24"/>
          <w:szCs w:val="24"/>
        </w:rPr>
        <w:t>р/с 40703810712020187262 (спец. счет для задатков)</w:t>
      </w:r>
    </w:p>
    <w:p w14:paraId="758588DC" w14:textId="77777777" w:rsidR="001A1DE8" w:rsidRPr="00043A23" w:rsidRDefault="001A1DE8" w:rsidP="001A1DE8">
      <w:pPr>
        <w:pStyle w:val="11"/>
        <w:tabs>
          <w:tab w:val="left" w:pos="993"/>
        </w:tabs>
        <w:ind w:left="108"/>
        <w:rPr>
          <w:rFonts w:ascii="Times New Roman" w:hAnsi="Times New Roman" w:cs="Times New Roman"/>
          <w:b/>
          <w:sz w:val="24"/>
          <w:szCs w:val="24"/>
        </w:rPr>
      </w:pPr>
      <w:r w:rsidRPr="00043A23">
        <w:rPr>
          <w:rFonts w:ascii="Times New Roman" w:hAnsi="Times New Roman" w:cs="Times New Roman"/>
          <w:b/>
          <w:sz w:val="24"/>
          <w:szCs w:val="24"/>
        </w:rPr>
        <w:t xml:space="preserve">в филиале «Корпоративный» ПАО «Совкомбанк» </w:t>
      </w:r>
    </w:p>
    <w:p w14:paraId="1EE060F3" w14:textId="77777777" w:rsidR="001A1DE8" w:rsidRPr="00043A23" w:rsidRDefault="001A1DE8" w:rsidP="001A1DE8">
      <w:pPr>
        <w:pStyle w:val="11"/>
        <w:tabs>
          <w:tab w:val="left" w:pos="993"/>
        </w:tabs>
        <w:ind w:left="108"/>
        <w:rPr>
          <w:rFonts w:ascii="Times New Roman" w:hAnsi="Times New Roman" w:cs="Times New Roman"/>
          <w:b/>
          <w:sz w:val="24"/>
          <w:szCs w:val="24"/>
        </w:rPr>
      </w:pPr>
      <w:r w:rsidRPr="00043A23">
        <w:rPr>
          <w:rFonts w:ascii="Times New Roman" w:hAnsi="Times New Roman" w:cs="Times New Roman"/>
          <w:b/>
          <w:sz w:val="24"/>
          <w:szCs w:val="24"/>
        </w:rPr>
        <w:t>(г. Москва)</w:t>
      </w:r>
    </w:p>
    <w:p w14:paraId="4E345950" w14:textId="20F41C07" w:rsidR="001A1DE8" w:rsidRPr="00043A23" w:rsidRDefault="001A1DE8" w:rsidP="001A1DE8">
      <w:pPr>
        <w:pStyle w:val="11"/>
        <w:tabs>
          <w:tab w:val="left" w:pos="993"/>
        </w:tabs>
        <w:ind w:left="108"/>
        <w:rPr>
          <w:rFonts w:ascii="Times New Roman" w:hAnsi="Times New Roman" w:cs="Times New Roman"/>
          <w:b/>
          <w:sz w:val="24"/>
          <w:szCs w:val="24"/>
        </w:rPr>
      </w:pPr>
      <w:r w:rsidRPr="00043A23">
        <w:rPr>
          <w:rFonts w:ascii="Times New Roman" w:hAnsi="Times New Roman" w:cs="Times New Roman"/>
          <w:b/>
          <w:sz w:val="24"/>
          <w:szCs w:val="24"/>
        </w:rPr>
        <w:t>к/с 30101810445250000360, БИК 044525360.</w:t>
      </w:r>
    </w:p>
    <w:p w14:paraId="62B476EC" w14:textId="77777777" w:rsidR="009E6F84" w:rsidRPr="00043A23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043A23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043A23">
        <w:rPr>
          <w:rFonts w:ascii="Times New Roman" w:hAnsi="Times New Roman" w:cs="Times New Roman"/>
          <w:sz w:val="24"/>
          <w:szCs w:val="24"/>
          <w:u w:val="single"/>
          <w:lang w:val="ru-RU"/>
        </w:rPr>
        <w:t>номер (код) торгов, номер лота и наименование должника</w:t>
      </w:r>
      <w:r w:rsidRPr="00043A23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.</w:t>
      </w:r>
    </w:p>
    <w:p w14:paraId="40432875" w14:textId="12526DA5" w:rsidR="009E6F84" w:rsidRPr="0054061C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Cs w:val="0"/>
          <w:sz w:val="22"/>
          <w:szCs w:val="22"/>
          <w:lang w:val="ru-RU"/>
        </w:rPr>
      </w:pPr>
      <w:r w:rsidRPr="0054061C">
        <w:rPr>
          <w:rFonts w:ascii="Times New Roman" w:hAnsi="Times New Roman" w:cs="Times New Roman"/>
          <w:bCs w:val="0"/>
          <w:sz w:val="22"/>
          <w:szCs w:val="22"/>
          <w:lang w:val="ru-RU"/>
        </w:rPr>
        <w:t xml:space="preserve">Сумма задатка возвращается </w:t>
      </w:r>
      <w:r w:rsidR="001A1DE8" w:rsidRPr="0054061C">
        <w:rPr>
          <w:rFonts w:ascii="Times New Roman" w:hAnsi="Times New Roman" w:cs="Times New Roman"/>
          <w:bCs w:val="0"/>
          <w:sz w:val="22"/>
          <w:szCs w:val="22"/>
          <w:lang w:val="ru-RU"/>
        </w:rPr>
        <w:t xml:space="preserve">Должником </w:t>
      </w:r>
      <w:r w:rsidRPr="0054061C">
        <w:rPr>
          <w:rFonts w:ascii="Times New Roman" w:hAnsi="Times New Roman" w:cs="Times New Roman"/>
          <w:bCs w:val="0"/>
          <w:sz w:val="22"/>
          <w:szCs w:val="22"/>
          <w:lang w:val="ru-RU"/>
        </w:rPr>
        <w:t xml:space="preserve">Заявителю, не являющемуся победителем торгов, при наличии у </w:t>
      </w:r>
      <w:r w:rsidR="001A1DE8" w:rsidRPr="0054061C">
        <w:rPr>
          <w:rFonts w:ascii="Times New Roman" w:hAnsi="Times New Roman" w:cs="Times New Roman"/>
          <w:bCs w:val="0"/>
          <w:sz w:val="22"/>
          <w:szCs w:val="22"/>
          <w:lang w:val="ru-RU"/>
        </w:rPr>
        <w:t>Должника</w:t>
      </w:r>
      <w:r w:rsidRPr="0054061C">
        <w:rPr>
          <w:rFonts w:ascii="Times New Roman" w:hAnsi="Times New Roman" w:cs="Times New Roman"/>
          <w:bCs w:val="0"/>
          <w:sz w:val="22"/>
          <w:szCs w:val="22"/>
          <w:lang w:val="ru-RU"/>
        </w:rPr>
        <w:t xml:space="preserve">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6B73D97B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566B40BD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5EFDF191" w14:textId="6542D810" w:rsidR="009E6F84" w:rsidRPr="002673CB" w:rsidRDefault="009E6F84" w:rsidP="002673CB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4F29286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79000AB9" w14:textId="27DD17FE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</w:t>
      </w:r>
      <w:r w:rsidR="001A1DE8">
        <w:rPr>
          <w:rFonts w:ascii="Times New Roman" w:hAnsi="Times New Roman" w:cs="Times New Roman"/>
          <w:lang w:val="ru-RU"/>
        </w:rPr>
        <w:t>Должника</w:t>
      </w:r>
      <w:r w:rsidRPr="009E6F84">
        <w:rPr>
          <w:rFonts w:ascii="Times New Roman" w:hAnsi="Times New Roman" w:cs="Times New Roman"/>
          <w:lang w:val="ru-RU"/>
        </w:rPr>
        <w:t xml:space="preserve">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1A85F75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362D5E9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1B50D49" w14:textId="3B269839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победы Заявителя на торгах и дальнейшего не заключения им договора купли-продажи с </w:t>
      </w:r>
      <w:r w:rsidR="001A1DE8">
        <w:rPr>
          <w:rFonts w:ascii="Times New Roman" w:hAnsi="Times New Roman" w:cs="Times New Roman"/>
          <w:lang w:val="ru-RU"/>
        </w:rPr>
        <w:t>конкурсным</w:t>
      </w:r>
      <w:r w:rsidRPr="009E6F84">
        <w:rPr>
          <w:rFonts w:ascii="Times New Roman" w:hAnsi="Times New Roman" w:cs="Times New Roman"/>
          <w:lang w:val="ru-RU"/>
        </w:rPr>
        <w:t xml:space="preserve">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19CB617E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>в случае не перечисления денежных средств в оплату лота в установленные договором купли-продажи сроки;</w:t>
      </w:r>
    </w:p>
    <w:p w14:paraId="2A67EC8E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7730287" w14:textId="00820732" w:rsidR="002673CB" w:rsidRPr="002673CB" w:rsidRDefault="002673CB" w:rsidP="002673CB">
      <w:pPr>
        <w:pStyle w:val="a4"/>
        <w:numPr>
          <w:ilvl w:val="0"/>
          <w:numId w:val="4"/>
        </w:numPr>
        <w:ind w:firstLine="459"/>
        <w:rPr>
          <w:rFonts w:ascii="Times New Roman" w:hAnsi="Times New Roman" w:cs="Times New Roman"/>
          <w:lang w:val="ru-RU"/>
        </w:rPr>
      </w:pPr>
      <w:r w:rsidRPr="002673CB">
        <w:rPr>
          <w:rFonts w:ascii="Times New Roman" w:hAnsi="Times New Roman" w:cs="Times New Roman"/>
          <w:lang w:val="ru-RU"/>
        </w:rPr>
        <w:t>признания торгов несостоявшимися по причине допуска к участию в торгах единственного участника и отказа этого участника от заключения договора купли-продажи;</w:t>
      </w:r>
    </w:p>
    <w:p w14:paraId="6FEABC87" w14:textId="5ABD5A0A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="0063742D" w:rsidRPr="009E6F84">
        <w:rPr>
          <w:rFonts w:ascii="Times New Roman" w:hAnsi="Times New Roman" w:cs="Times New Roman"/>
          <w:b/>
          <w:lang w:val="ru-RU"/>
        </w:rPr>
        <w:t>непоступления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1B4F890C" w14:textId="14A49F7D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Момент зачисления денежных средств на расчетный счет </w:t>
      </w:r>
      <w:r w:rsidR="001A1DE8">
        <w:rPr>
          <w:rFonts w:ascii="Times New Roman" w:hAnsi="Times New Roman" w:cs="Times New Roman"/>
          <w:sz w:val="22"/>
          <w:szCs w:val="22"/>
          <w:lang w:val="ru-RU"/>
        </w:rPr>
        <w:t>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5494A87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7BD0D95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2ABF069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7D6C934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495A6B53" w14:textId="302CB36C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 xml:space="preserve">информировать </w:t>
      </w:r>
      <w:r w:rsidR="001A1DE8">
        <w:rPr>
          <w:rFonts w:ascii="Times New Roman" w:hAnsi="Times New Roman" w:cs="Times New Roman"/>
          <w:b/>
          <w:lang w:val="ru-RU"/>
        </w:rPr>
        <w:t xml:space="preserve">Должника и Организатора торгов </w:t>
      </w:r>
      <w:r w:rsidRPr="009E6F84">
        <w:rPr>
          <w:rFonts w:ascii="Times New Roman" w:hAnsi="Times New Roman" w:cs="Times New Roman"/>
          <w:b/>
          <w:lang w:val="ru-RU"/>
        </w:rPr>
        <w:t>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 xml:space="preserve">. </w:t>
      </w:r>
      <w:r w:rsidR="001A1DE8">
        <w:rPr>
          <w:rFonts w:ascii="Times New Roman" w:hAnsi="Times New Roman" w:cs="Times New Roman"/>
          <w:lang w:val="ru-RU"/>
        </w:rPr>
        <w:t xml:space="preserve">Должник </w:t>
      </w:r>
      <w:r w:rsidRPr="009E6F84">
        <w:rPr>
          <w:rFonts w:ascii="Times New Roman" w:hAnsi="Times New Roman" w:cs="Times New Roman"/>
          <w:lang w:val="ru-RU"/>
        </w:rPr>
        <w:t>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</w:t>
      </w:r>
      <w:r w:rsidR="001A1DE8">
        <w:rPr>
          <w:rFonts w:ascii="Times New Roman" w:hAnsi="Times New Roman" w:cs="Times New Roman"/>
          <w:lang w:val="ru-RU"/>
        </w:rPr>
        <w:t xml:space="preserve"> и Должника</w:t>
      </w:r>
      <w:r w:rsidRPr="009E6F84">
        <w:rPr>
          <w:rFonts w:ascii="Times New Roman" w:hAnsi="Times New Roman" w:cs="Times New Roman"/>
          <w:lang w:val="ru-RU"/>
        </w:rPr>
        <w:t xml:space="preserve">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2CD41DE7" w14:textId="070A7792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дает согласие на обработку </w:t>
      </w:r>
      <w:r w:rsidR="001A1DE8">
        <w:rPr>
          <w:rFonts w:ascii="Times New Roman" w:hAnsi="Times New Roman" w:cs="Times New Roman"/>
          <w:lang w:val="ru-RU"/>
        </w:rPr>
        <w:t>Должником сво</w:t>
      </w:r>
      <w:r w:rsidRPr="009E6F84">
        <w:rPr>
          <w:rFonts w:ascii="Times New Roman" w:hAnsi="Times New Roman" w:cs="Times New Roman"/>
          <w:lang w:val="ru-RU"/>
        </w:rPr>
        <w:t>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608BFD1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75790A7C" w14:textId="3799DC8E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3F941A8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2FCB7574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2B65C200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79D05230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47EDF39F" w14:textId="77777777" w:rsidR="00C46336" w:rsidRPr="00A857AA" w:rsidRDefault="00C46336">
      <w:pPr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404"/>
      </w:tblGrid>
      <w:tr w:rsidR="009E6F84" w:rsidRPr="00A857AA" w14:paraId="4851BCC5" w14:textId="77777777" w:rsidTr="008F1535">
        <w:tc>
          <w:tcPr>
            <w:tcW w:w="5423" w:type="dxa"/>
          </w:tcPr>
          <w:p w14:paraId="0EA80217" w14:textId="5CE5D743" w:rsidR="009E6F84" w:rsidRPr="00A857AA" w:rsidRDefault="001A1DE8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Должник</w:t>
            </w:r>
            <w:r w:rsidR="009E6F84" w:rsidRPr="00A857A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:</w:t>
            </w:r>
          </w:p>
          <w:p w14:paraId="37347FB5" w14:textId="77777777" w:rsidR="001A1DE8" w:rsidRPr="00A857AA" w:rsidRDefault="001A1DE8" w:rsidP="001A1DE8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Некоммерческий Фонд поддержки медицины, культуры и спорта – «Созидание» </w:t>
            </w:r>
          </w:p>
          <w:p w14:paraId="40945C2B" w14:textId="77777777" w:rsidR="001A1DE8" w:rsidRPr="00A857AA" w:rsidRDefault="001A1DE8" w:rsidP="00CB3200">
            <w:pPr>
              <w:pStyle w:val="TableParagraph"/>
              <w:ind w:left="142" w:right="84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ОГРН 1127799014606, </w:t>
            </w:r>
          </w:p>
          <w:p w14:paraId="16A0C40D" w14:textId="77777777" w:rsidR="001A1DE8" w:rsidRPr="00A857AA" w:rsidRDefault="001A1DE8" w:rsidP="00CB3200">
            <w:pPr>
              <w:pStyle w:val="TableParagraph"/>
              <w:ind w:left="142" w:right="84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ИНН/КПП 7702471116/ 503201001,  </w:t>
            </w:r>
          </w:p>
          <w:p w14:paraId="308DE5D0" w14:textId="77777777" w:rsidR="001A1DE8" w:rsidRPr="00A857AA" w:rsidRDefault="001A1DE8" w:rsidP="00CB3200">
            <w:pPr>
              <w:pStyle w:val="TableParagraph"/>
              <w:ind w:left="142" w:right="84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Юридический адрес: 143082, Московская область, город Одинцово, деревня Раздоры, км 1-Й (Рублево-Успенское Шоссе Тер.), д. 1 к. б</w:t>
            </w:r>
          </w:p>
          <w:p w14:paraId="4EB63427" w14:textId="77777777" w:rsidR="001A1DE8" w:rsidRPr="00A857AA" w:rsidRDefault="001A1DE8" w:rsidP="00CB3200">
            <w:pPr>
              <w:pStyle w:val="TableParagraph"/>
              <w:ind w:left="142" w:right="84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Почтовый адрес: 117186, г. Москва, а/я 25</w:t>
            </w:r>
          </w:p>
          <w:p w14:paraId="3EFBA2F8" w14:textId="77777777" w:rsidR="001A1DE8" w:rsidRPr="00A857AA" w:rsidRDefault="001A1DE8" w:rsidP="00CB3200">
            <w:pPr>
              <w:pStyle w:val="TableParagraph"/>
              <w:ind w:left="142" w:right="8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57A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Тел</w:t>
            </w:r>
            <w:r w:rsidRPr="00A857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.: +79776644790 </w:t>
            </w:r>
          </w:p>
          <w:p w14:paraId="56A7E606" w14:textId="72B3F1CA" w:rsidR="001A1DE8" w:rsidRPr="00A857AA" w:rsidRDefault="001A1DE8" w:rsidP="00CB3200">
            <w:pPr>
              <w:pStyle w:val="TableParagraph"/>
              <w:ind w:left="142" w:right="8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57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E-mail: </w:t>
            </w:r>
            <w:hyperlink r:id="rId11" w:history="1">
              <w:r w:rsidRPr="00A857AA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</w:rPr>
                <w:t>diadiaevaag@gmail.com</w:t>
              </w:r>
            </w:hyperlink>
          </w:p>
          <w:p w14:paraId="10ABBA54" w14:textId="77777777" w:rsidR="001A1DE8" w:rsidRPr="00A857AA" w:rsidRDefault="001A1DE8" w:rsidP="001A1DE8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305D88" w14:textId="77777777" w:rsidR="001A1DE8" w:rsidRPr="00A857AA" w:rsidRDefault="001A1DE8" w:rsidP="00CB3200">
            <w:pPr>
              <w:pStyle w:val="TableParagraph"/>
              <w:ind w:left="142" w:right="84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Банковские реквизиты:</w:t>
            </w:r>
          </w:p>
          <w:p w14:paraId="31061F2C" w14:textId="7610059D" w:rsidR="001A1DE8" w:rsidRPr="00A857AA" w:rsidRDefault="001A1DE8" w:rsidP="00CB3200">
            <w:pPr>
              <w:pStyle w:val="TableParagraph"/>
              <w:ind w:left="142" w:right="84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р/с 40703.810712020187262 (спец. счет для задатков)</w:t>
            </w:r>
          </w:p>
          <w:p w14:paraId="52E69AAC" w14:textId="77777777" w:rsidR="001A1DE8" w:rsidRPr="00A857AA" w:rsidRDefault="001A1DE8" w:rsidP="00CB3200">
            <w:pPr>
              <w:pStyle w:val="TableParagraph"/>
              <w:ind w:left="142" w:right="84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 филиале «Корпоративный» ПАО «Совкомбанк» </w:t>
            </w:r>
          </w:p>
          <w:p w14:paraId="73C8A175" w14:textId="77777777" w:rsidR="001A1DE8" w:rsidRPr="00A857AA" w:rsidRDefault="001A1DE8" w:rsidP="00CB3200">
            <w:pPr>
              <w:pStyle w:val="TableParagraph"/>
              <w:ind w:left="142" w:right="84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(г. Москва)</w:t>
            </w:r>
          </w:p>
          <w:p w14:paraId="5E64F256" w14:textId="72E6F1B3" w:rsidR="009E6F84" w:rsidRPr="00A857AA" w:rsidRDefault="001A1DE8" w:rsidP="00CB3200">
            <w:pPr>
              <w:pStyle w:val="TableParagraph"/>
              <w:ind w:left="142" w:right="84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к/с 30101810445250000360, БИК 044525360.</w:t>
            </w:r>
          </w:p>
          <w:p w14:paraId="52393E47" w14:textId="77777777" w:rsidR="001A1DE8" w:rsidRPr="00A857AA" w:rsidRDefault="001A1DE8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5DBAE08" w14:textId="77777777" w:rsidR="001A1DE8" w:rsidRPr="00A857AA" w:rsidRDefault="001A1DE8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7E14FF03" w14:textId="77777777" w:rsidR="00B3049A" w:rsidRPr="00A857AA" w:rsidRDefault="00B3049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</w:rPr>
            </w:pPr>
          </w:p>
          <w:p w14:paraId="78013B8B" w14:textId="77777777" w:rsidR="001A1DE8" w:rsidRPr="00A857AA" w:rsidRDefault="001A1DE8" w:rsidP="001A1DE8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</w:rPr>
            </w:pPr>
            <w:r w:rsidRPr="00A857AA">
              <w:rPr>
                <w:rFonts w:ascii="Times New Roman" w:hAnsi="Times New Roman" w:cs="Times New Roman"/>
                <w:b/>
              </w:rPr>
              <w:t>Конкурсный управляющий</w:t>
            </w:r>
          </w:p>
          <w:p w14:paraId="62563AB5" w14:textId="77777777" w:rsidR="001A1DE8" w:rsidRPr="00A857AA" w:rsidRDefault="001A1DE8" w:rsidP="001A1DE8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</w:rPr>
            </w:pPr>
          </w:p>
          <w:p w14:paraId="21170B4C" w14:textId="77777777" w:rsidR="001A1DE8" w:rsidRPr="00A857AA" w:rsidRDefault="001A1DE8" w:rsidP="001A1DE8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</w:rPr>
            </w:pPr>
          </w:p>
          <w:p w14:paraId="2EC9019D" w14:textId="0C191869" w:rsidR="00B3049A" w:rsidRPr="00A857AA" w:rsidRDefault="001A1DE8" w:rsidP="001A1DE8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</w:rPr>
            </w:pPr>
            <w:r w:rsidRPr="00A857AA">
              <w:rPr>
                <w:rFonts w:ascii="Times New Roman" w:hAnsi="Times New Roman" w:cs="Times New Roman"/>
                <w:b/>
              </w:rPr>
              <w:t xml:space="preserve">_____________________   / А. Г. </w:t>
            </w:r>
            <w:proofErr w:type="spellStart"/>
            <w:r w:rsidRPr="00A857AA">
              <w:rPr>
                <w:rFonts w:ascii="Times New Roman" w:hAnsi="Times New Roman" w:cs="Times New Roman"/>
                <w:b/>
              </w:rPr>
              <w:t>Дядяева</w:t>
            </w:r>
            <w:proofErr w:type="spellEnd"/>
          </w:p>
          <w:p w14:paraId="1378073C" w14:textId="77777777" w:rsidR="002C570D" w:rsidRPr="00A857AA" w:rsidRDefault="002C570D" w:rsidP="002C570D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Cs/>
              </w:rPr>
            </w:pPr>
            <w:r w:rsidRPr="00A857AA">
              <w:rPr>
                <w:rFonts w:ascii="Times New Roman" w:hAnsi="Times New Roman" w:cs="Times New Roman"/>
                <w:bCs/>
              </w:rPr>
              <w:t>М.П.</w:t>
            </w:r>
          </w:p>
          <w:p w14:paraId="3C933ECD" w14:textId="77777777" w:rsidR="00B3049A" w:rsidRPr="00A857AA" w:rsidRDefault="00B3049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</w:rPr>
            </w:pPr>
          </w:p>
          <w:p w14:paraId="5D7DDDE2" w14:textId="2B645E3C" w:rsidR="009E6F84" w:rsidRPr="00A857AA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24" w:type="dxa"/>
            <w:vMerge w:val="restart"/>
          </w:tcPr>
          <w:p w14:paraId="40B6110D" w14:textId="77777777" w:rsidR="009E6F84" w:rsidRPr="00A857AA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Заявитель:</w:t>
            </w:r>
          </w:p>
          <w:p w14:paraId="23B8F36B" w14:textId="77777777" w:rsidR="009E6F84" w:rsidRPr="00A857AA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95F2598" w14:textId="77777777" w:rsidR="009E6F84" w:rsidRPr="00A857AA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Для ЮР.ЛИЦА и ИП:</w:t>
            </w:r>
          </w:p>
          <w:p w14:paraId="2231E3E7" w14:textId="77777777" w:rsidR="009E6F84" w:rsidRPr="00A857AA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F00EAC9" w14:textId="77777777" w:rsidR="009E6F84" w:rsidRPr="00A857AA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  <w:sz w:val="20"/>
                <w:szCs w:val="20"/>
              </w:rPr>
            </w:pPr>
            <w:r w:rsidRPr="00A857AA">
              <w:rPr>
                <w:rFonts w:ascii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616BC2F" wp14:editId="713E40CC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DBA37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113C0102" w14:textId="77777777" w:rsidR="009E6F84" w:rsidRPr="00A857AA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(наименование общества)</w:t>
            </w:r>
          </w:p>
          <w:p w14:paraId="45FF5110" w14:textId="77777777" w:rsidR="009E6F84" w:rsidRPr="00A857AA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Тел.:</w:t>
            </w:r>
          </w:p>
          <w:p w14:paraId="6ED5BA83" w14:textId="77777777" w:rsidR="009E6F84" w:rsidRPr="00A857AA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A857AA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  <w:p w14:paraId="18611C6B" w14:textId="77777777" w:rsidR="009E6F84" w:rsidRPr="00A857AA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Юридический и почтовый адреса: _____________________</w:t>
            </w:r>
          </w:p>
          <w:p w14:paraId="608BECD7" w14:textId="77777777" w:rsidR="009E6F84" w:rsidRPr="00A857AA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ИНН </w:t>
            </w:r>
            <w:r w:rsidRPr="00A857AA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857AA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ОГРН  /</w:t>
            </w:r>
            <w:proofErr w:type="gramEnd"/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ОГРНИП ___________________________________</w:t>
            </w:r>
          </w:p>
          <w:p w14:paraId="7309E83E" w14:textId="77777777" w:rsidR="00594342" w:rsidRPr="00A857AA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E1F8131" w14:textId="77777777" w:rsidR="009E6F84" w:rsidRPr="00A857AA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Реквизиты для возврата задатка:</w:t>
            </w:r>
          </w:p>
          <w:p w14:paraId="79AC1993" w14:textId="77777777" w:rsidR="009E6F84" w:rsidRPr="00A857AA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Получатель:</w:t>
            </w:r>
            <w:r w:rsidRPr="00A857AA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857AA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5A5E285E" w14:textId="77777777" w:rsidR="009E6F84" w:rsidRPr="00A857AA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р/с</w:t>
            </w:r>
            <w:r w:rsidRPr="00A857AA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693F83AD" w14:textId="77777777" w:rsidR="009E6F84" w:rsidRPr="00A857AA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Банке: ___________________________________________</w:t>
            </w: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 </w:t>
            </w:r>
          </w:p>
          <w:p w14:paraId="44AB6268" w14:textId="77777777" w:rsidR="009E6F84" w:rsidRPr="00A857AA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к/с</w:t>
            </w:r>
            <w:r w:rsidRPr="00A857AA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7DEB1275" w14:textId="77777777" w:rsidR="009E6F84" w:rsidRPr="00A857AA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БИК </w:t>
            </w:r>
            <w:r w:rsidRPr="00A857A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ab/>
            </w:r>
          </w:p>
          <w:p w14:paraId="3E301B2C" w14:textId="7FAB3569" w:rsidR="009E6F84" w:rsidRPr="00A857AA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Назначение платежа:</w:t>
            </w:r>
            <w:r w:rsidR="008F1535"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«З</w:t>
            </w: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адаток за участие в торгах №000_ _ _ _ за Лот № ___</w:t>
            </w:r>
            <w:r w:rsidR="007F2A70"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должник</w:t>
            </w:r>
            <w:r w:rsidR="00650B78"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A61F4"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ФОНД «СОЗИД</w:t>
            </w:r>
            <w:r w:rsidR="001056C3"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="004A61F4"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НИЕ».</w:t>
            </w:r>
          </w:p>
          <w:p w14:paraId="568F4CD0" w14:textId="77777777" w:rsidR="009E6F84" w:rsidRPr="00A857AA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2829BA2" w14:textId="77777777" w:rsidR="009E6F84" w:rsidRPr="00A857AA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Для ФИЗ.ЛИЦА:</w:t>
            </w:r>
          </w:p>
          <w:p w14:paraId="7799680B" w14:textId="77777777" w:rsidR="009E6F84" w:rsidRPr="00A857AA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339782A" w14:textId="77777777" w:rsidR="009E6F84" w:rsidRPr="00A857AA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EC3BAFF" w14:textId="77777777" w:rsidR="009E6F84" w:rsidRPr="00A857AA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  <w:sz w:val="20"/>
                <w:szCs w:val="20"/>
              </w:rPr>
            </w:pPr>
            <w:r w:rsidRPr="00A857AA">
              <w:rPr>
                <w:rFonts w:ascii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C48B742" wp14:editId="0CAB6793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C97D84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15E9BD61" w14:textId="77777777" w:rsidR="009E6F84" w:rsidRPr="00A857AA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sz w:val="20"/>
                <w:szCs w:val="20"/>
              </w:rPr>
            </w:pPr>
            <w:r w:rsidRPr="00A857A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A857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857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A857A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14:paraId="4312E590" w14:textId="77777777" w:rsidR="009E6F84" w:rsidRPr="00A857AA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sz w:val="20"/>
                <w:szCs w:val="20"/>
              </w:rPr>
            </w:pP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</w:t>
            </w:r>
            <w:r w:rsidRPr="00A857AA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  <w:p w14:paraId="46FDAF69" w14:textId="77777777" w:rsidR="009E6F84" w:rsidRPr="00A857AA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sz w:val="20"/>
                <w:szCs w:val="20"/>
              </w:rPr>
            </w:pPr>
            <w:r w:rsidRPr="00A857AA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  <w:p w14:paraId="0D3F30C8" w14:textId="77777777" w:rsidR="009E6F84" w:rsidRPr="00A857AA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ИНН </w:t>
            </w:r>
            <w:r w:rsidRPr="00A857AA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857AA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</w:p>
          <w:p w14:paraId="4C3F0FC5" w14:textId="77777777" w:rsidR="009E6F84" w:rsidRPr="00A857AA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(для </w:t>
            </w:r>
            <w:proofErr w:type="spellStart"/>
            <w:proofErr w:type="gramStart"/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физ.лица</w:t>
            </w:r>
            <w:proofErr w:type="spellEnd"/>
            <w:proofErr w:type="gramEnd"/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/ ИП)</w:t>
            </w:r>
          </w:p>
          <w:p w14:paraId="2A4CCB5D" w14:textId="77777777" w:rsidR="009E6F84" w:rsidRPr="00A857AA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 регистрации: __________________________________</w:t>
            </w:r>
          </w:p>
          <w:p w14:paraId="5F227D9C" w14:textId="77777777" w:rsidR="009E6F84" w:rsidRPr="00A857AA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Паспорт: серия </w:t>
            </w:r>
            <w:r w:rsidRPr="00A857AA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857AA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  <w:r w:rsidRPr="00A857AA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Выдан (кем):</w:t>
            </w:r>
            <w:r w:rsidRPr="00A857AA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857AA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857AA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4939A6CF" w14:textId="77777777" w:rsidR="009E6F84" w:rsidRPr="00A857AA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 выдачи</w:t>
            </w:r>
            <w:r w:rsidRPr="00A857AA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код </w:t>
            </w:r>
            <w:proofErr w:type="spellStart"/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подр</w:t>
            </w:r>
            <w:proofErr w:type="spellEnd"/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A857AA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</w:p>
          <w:p w14:paraId="43C12492" w14:textId="77777777" w:rsidR="00594342" w:rsidRPr="00A857AA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3A4D8EB" w14:textId="77777777" w:rsidR="009E6F84" w:rsidRPr="00A857AA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Реквизиты для возврата задатка:</w:t>
            </w:r>
          </w:p>
          <w:p w14:paraId="46228E15" w14:textId="77777777" w:rsidR="009E6F84" w:rsidRPr="00A857AA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Получатель:</w:t>
            </w:r>
            <w:r w:rsidRPr="00A857AA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857AA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ИНН получателя </w:t>
            </w:r>
            <w:r w:rsidRPr="00A857A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(ОБЯЗАТЕЛЬНО)</w:t>
            </w: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57AA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857AA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</w:p>
          <w:p w14:paraId="36B185E2" w14:textId="77777777" w:rsidR="009E6F84" w:rsidRPr="00A857AA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р/с</w:t>
            </w:r>
            <w:r w:rsidRPr="00A857AA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536A092A" w14:textId="77777777" w:rsidR="009E6F84" w:rsidRPr="00A857AA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Банке: _________________________________</w:t>
            </w:r>
          </w:p>
          <w:p w14:paraId="25EE76D6" w14:textId="77777777" w:rsidR="00594342" w:rsidRPr="00A857AA" w:rsidRDefault="00594342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БИК:</w:t>
            </w: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</w: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</w: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</w: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</w: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</w: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</w: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____________________________________</w:t>
            </w:r>
          </w:p>
        </w:tc>
      </w:tr>
      <w:tr w:rsidR="009E6F84" w:rsidRPr="00A857AA" w14:paraId="40A2FCD8" w14:textId="77777777" w:rsidTr="001C40A4">
        <w:trPr>
          <w:trHeight w:val="5028"/>
        </w:trPr>
        <w:tc>
          <w:tcPr>
            <w:tcW w:w="5423" w:type="dxa"/>
          </w:tcPr>
          <w:p w14:paraId="02C3A0EB" w14:textId="77777777" w:rsidR="009E6F84" w:rsidRPr="00A857AA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14:paraId="6556A438" w14:textId="77777777" w:rsidR="00A857AA" w:rsidRDefault="00A857AA" w:rsidP="002C570D">
            <w:pPr>
              <w:pStyle w:val="TableParagraph"/>
              <w:tabs>
                <w:tab w:val="left" w:pos="2207"/>
              </w:tabs>
              <w:ind w:right="146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7D7EC237" w14:textId="77777777" w:rsidR="00A857AA" w:rsidRDefault="00A857AA" w:rsidP="002C570D">
            <w:pPr>
              <w:pStyle w:val="TableParagraph"/>
              <w:tabs>
                <w:tab w:val="left" w:pos="2207"/>
              </w:tabs>
              <w:ind w:right="146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131800D8" w14:textId="47E6D4CE" w:rsidR="009E6F84" w:rsidRPr="00A857AA" w:rsidRDefault="002C570D" w:rsidP="002C570D">
            <w:pPr>
              <w:pStyle w:val="TableParagraph"/>
              <w:tabs>
                <w:tab w:val="left" w:pos="2207"/>
              </w:tabs>
              <w:ind w:right="146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Организатор торгов:</w:t>
            </w:r>
          </w:p>
          <w:p w14:paraId="3A85A7DA" w14:textId="77777777" w:rsidR="002C570D" w:rsidRPr="00A857AA" w:rsidRDefault="002C570D" w:rsidP="002C570D">
            <w:pPr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85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АО «Юридическая фирма «</w:t>
            </w:r>
            <w:r w:rsidRPr="00A857A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Доктор права»</w:t>
            </w:r>
          </w:p>
          <w:p w14:paraId="3485235F" w14:textId="77777777" w:rsidR="002C570D" w:rsidRPr="00A857AA" w:rsidRDefault="002C570D" w:rsidP="002C570D">
            <w:pPr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857A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Юридический и почтовый адрес: 620014, РФ, г. Екатеринбург, ул. 8 Марта, д.37, офис 405</w:t>
            </w:r>
          </w:p>
          <w:p w14:paraId="72AAD0CB" w14:textId="77777777" w:rsidR="002C570D" w:rsidRPr="00A857AA" w:rsidRDefault="002C570D" w:rsidP="002C570D">
            <w:pPr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857A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ИНН 6658399089 / КПП 667101001</w:t>
            </w:r>
          </w:p>
          <w:p w14:paraId="1E19016C" w14:textId="77777777" w:rsidR="002C570D" w:rsidRPr="00A857AA" w:rsidRDefault="002C570D" w:rsidP="002C570D">
            <w:pPr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857A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ОГРН 1116658025538</w:t>
            </w:r>
          </w:p>
          <w:p w14:paraId="40584182" w14:textId="77777777" w:rsidR="002C570D" w:rsidRPr="00A857AA" w:rsidRDefault="002C570D" w:rsidP="002C570D">
            <w:pPr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857A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Е-</w:t>
            </w:r>
            <w:r w:rsidRPr="00A85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r w:rsidRPr="00A857A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: </w:t>
            </w:r>
            <w:hyperlink r:id="rId12" w:history="1">
              <w:r w:rsidRPr="00A857AA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tan</w:t>
              </w:r>
              <w:r w:rsidRPr="00A857AA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@</w:t>
              </w:r>
              <w:proofErr w:type="spellStart"/>
              <w:r w:rsidRPr="00A857AA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doctorprava</w:t>
              </w:r>
              <w:proofErr w:type="spellEnd"/>
              <w:r w:rsidRPr="00A857AA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Pr="00A857AA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ru</w:t>
              </w:r>
              <w:proofErr w:type="spellEnd"/>
            </w:hyperlink>
          </w:p>
          <w:p w14:paraId="14D5F7B0" w14:textId="518866B5" w:rsidR="002C570D" w:rsidRPr="00A857AA" w:rsidRDefault="002C570D" w:rsidP="002C570D">
            <w:pPr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857A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Тел.: 89505600758</w:t>
            </w:r>
          </w:p>
          <w:p w14:paraId="0D1F6DD5" w14:textId="77777777" w:rsidR="002C570D" w:rsidRPr="00A857AA" w:rsidRDefault="002C570D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12562447" w14:textId="09F6EEE2" w:rsidR="00B3049A" w:rsidRPr="00A857AA" w:rsidRDefault="002C570D" w:rsidP="00B3049A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Уполномоченный представитель</w:t>
            </w:r>
          </w:p>
          <w:p w14:paraId="0DBA832D" w14:textId="77777777" w:rsidR="00B3049A" w:rsidRPr="00A857AA" w:rsidRDefault="00B3049A" w:rsidP="00B3049A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АО «ЮФ «Доктор права»</w:t>
            </w:r>
          </w:p>
          <w:p w14:paraId="4746FE7C" w14:textId="77777777" w:rsidR="00B3049A" w:rsidRPr="00A857AA" w:rsidRDefault="00B3049A" w:rsidP="00B3049A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99DAA2D" w14:textId="77777777" w:rsidR="00B3049A" w:rsidRPr="00A857AA" w:rsidRDefault="00B3049A" w:rsidP="00B3049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857AA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 Копелева С. Ю.</w:t>
            </w:r>
          </w:p>
          <w:p w14:paraId="00962CA2" w14:textId="15811D95" w:rsidR="00B3049A" w:rsidRPr="00A857AA" w:rsidRDefault="00B3049A" w:rsidP="00B3049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       </w:t>
            </w:r>
          </w:p>
          <w:p w14:paraId="1C3B03BE" w14:textId="77777777" w:rsidR="00B3049A" w:rsidRPr="00A857AA" w:rsidRDefault="00B3049A" w:rsidP="00B3049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7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М.П.</w:t>
            </w:r>
          </w:p>
          <w:p w14:paraId="46984330" w14:textId="77777777" w:rsidR="009E6F84" w:rsidRPr="00A857AA" w:rsidRDefault="009E6F84" w:rsidP="00B3049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24" w:type="dxa"/>
            <w:vMerge/>
          </w:tcPr>
          <w:p w14:paraId="5A566D11" w14:textId="77777777" w:rsidR="009E6F84" w:rsidRPr="00A857AA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47CAB1E0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1360D0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48F80" w14:textId="77777777" w:rsidR="001360D0" w:rsidRDefault="001360D0" w:rsidP="007F2A70">
      <w:r>
        <w:separator/>
      </w:r>
    </w:p>
  </w:endnote>
  <w:endnote w:type="continuationSeparator" w:id="0">
    <w:p w14:paraId="355F839C" w14:textId="77777777" w:rsidR="001360D0" w:rsidRDefault="001360D0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6D56939A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779" w:rsidRPr="005F7779">
          <w:rPr>
            <w:noProof/>
            <w:lang w:val="ru-RU"/>
          </w:rPr>
          <w:t>1</w:t>
        </w:r>
        <w:r>
          <w:fldChar w:fldCharType="end"/>
        </w:r>
      </w:p>
    </w:sdtContent>
  </w:sdt>
  <w:p w14:paraId="2D697EAC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966FD" w14:textId="77777777" w:rsidR="001360D0" w:rsidRDefault="001360D0" w:rsidP="007F2A70">
      <w:r>
        <w:separator/>
      </w:r>
    </w:p>
  </w:footnote>
  <w:footnote w:type="continuationSeparator" w:id="0">
    <w:p w14:paraId="1DD99D50" w14:textId="77777777" w:rsidR="001360D0" w:rsidRDefault="001360D0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287782074">
    <w:abstractNumId w:val="7"/>
  </w:num>
  <w:num w:numId="2" w16cid:durableId="598609696">
    <w:abstractNumId w:val="5"/>
  </w:num>
  <w:num w:numId="3" w16cid:durableId="153571841">
    <w:abstractNumId w:val="4"/>
  </w:num>
  <w:num w:numId="4" w16cid:durableId="639114363">
    <w:abstractNumId w:val="3"/>
  </w:num>
  <w:num w:numId="5" w16cid:durableId="1598631015">
    <w:abstractNumId w:val="1"/>
  </w:num>
  <w:num w:numId="6" w16cid:durableId="153448449">
    <w:abstractNumId w:val="0"/>
  </w:num>
  <w:num w:numId="7" w16cid:durableId="1564869345">
    <w:abstractNumId w:val="6"/>
  </w:num>
  <w:num w:numId="8" w16cid:durableId="424691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15F7E"/>
    <w:rsid w:val="00036664"/>
    <w:rsid w:val="00043A23"/>
    <w:rsid w:val="00074823"/>
    <w:rsid w:val="001056C3"/>
    <w:rsid w:val="001360D0"/>
    <w:rsid w:val="00147D42"/>
    <w:rsid w:val="00152841"/>
    <w:rsid w:val="00162FBB"/>
    <w:rsid w:val="00175CAE"/>
    <w:rsid w:val="00194936"/>
    <w:rsid w:val="001A1DE8"/>
    <w:rsid w:val="001C1346"/>
    <w:rsid w:val="001C40A4"/>
    <w:rsid w:val="001D7579"/>
    <w:rsid w:val="0020182F"/>
    <w:rsid w:val="0020603A"/>
    <w:rsid w:val="00215A8D"/>
    <w:rsid w:val="00222BCC"/>
    <w:rsid w:val="00225949"/>
    <w:rsid w:val="00233ACF"/>
    <w:rsid w:val="002673CB"/>
    <w:rsid w:val="002B36E8"/>
    <w:rsid w:val="002C084C"/>
    <w:rsid w:val="002C261B"/>
    <w:rsid w:val="002C570D"/>
    <w:rsid w:val="002D567B"/>
    <w:rsid w:val="002E5F1B"/>
    <w:rsid w:val="00313D19"/>
    <w:rsid w:val="00330435"/>
    <w:rsid w:val="0038122A"/>
    <w:rsid w:val="00390DE4"/>
    <w:rsid w:val="0039464E"/>
    <w:rsid w:val="00402EBA"/>
    <w:rsid w:val="0040606B"/>
    <w:rsid w:val="00456A84"/>
    <w:rsid w:val="0047197A"/>
    <w:rsid w:val="00481156"/>
    <w:rsid w:val="00482736"/>
    <w:rsid w:val="00484D22"/>
    <w:rsid w:val="00491EDC"/>
    <w:rsid w:val="004A40E7"/>
    <w:rsid w:val="004A598D"/>
    <w:rsid w:val="004A61F4"/>
    <w:rsid w:val="004D40C8"/>
    <w:rsid w:val="004E2DFF"/>
    <w:rsid w:val="00522332"/>
    <w:rsid w:val="00532E3B"/>
    <w:rsid w:val="0053485F"/>
    <w:rsid w:val="0054061C"/>
    <w:rsid w:val="005478FA"/>
    <w:rsid w:val="00577A0B"/>
    <w:rsid w:val="00592858"/>
    <w:rsid w:val="00594342"/>
    <w:rsid w:val="005B15C0"/>
    <w:rsid w:val="005B1CB2"/>
    <w:rsid w:val="005F16A9"/>
    <w:rsid w:val="005F7779"/>
    <w:rsid w:val="0061493F"/>
    <w:rsid w:val="00614D97"/>
    <w:rsid w:val="0063742D"/>
    <w:rsid w:val="00650B78"/>
    <w:rsid w:val="00655240"/>
    <w:rsid w:val="006609CA"/>
    <w:rsid w:val="00670096"/>
    <w:rsid w:val="006B166B"/>
    <w:rsid w:val="006D051D"/>
    <w:rsid w:val="006D2BB8"/>
    <w:rsid w:val="006F1509"/>
    <w:rsid w:val="00710228"/>
    <w:rsid w:val="00710255"/>
    <w:rsid w:val="007537C3"/>
    <w:rsid w:val="00784215"/>
    <w:rsid w:val="007A32BB"/>
    <w:rsid w:val="007C69FB"/>
    <w:rsid w:val="007D37BB"/>
    <w:rsid w:val="007F1474"/>
    <w:rsid w:val="007F2A70"/>
    <w:rsid w:val="00844592"/>
    <w:rsid w:val="00863423"/>
    <w:rsid w:val="008A05B4"/>
    <w:rsid w:val="008A136F"/>
    <w:rsid w:val="008B2663"/>
    <w:rsid w:val="008F1535"/>
    <w:rsid w:val="008F6B34"/>
    <w:rsid w:val="00917606"/>
    <w:rsid w:val="00930EB9"/>
    <w:rsid w:val="009359A0"/>
    <w:rsid w:val="009E6F84"/>
    <w:rsid w:val="00A00392"/>
    <w:rsid w:val="00A32E77"/>
    <w:rsid w:val="00A46A6F"/>
    <w:rsid w:val="00A857AA"/>
    <w:rsid w:val="00AA3580"/>
    <w:rsid w:val="00AF78DC"/>
    <w:rsid w:val="00B132B5"/>
    <w:rsid w:val="00B3049A"/>
    <w:rsid w:val="00B8038B"/>
    <w:rsid w:val="00BB7CC0"/>
    <w:rsid w:val="00C1048E"/>
    <w:rsid w:val="00C12BC1"/>
    <w:rsid w:val="00C250B0"/>
    <w:rsid w:val="00C2719B"/>
    <w:rsid w:val="00C46336"/>
    <w:rsid w:val="00C724BD"/>
    <w:rsid w:val="00C74A44"/>
    <w:rsid w:val="00CA0EE2"/>
    <w:rsid w:val="00CA6D1C"/>
    <w:rsid w:val="00CB3200"/>
    <w:rsid w:val="00CF0C88"/>
    <w:rsid w:val="00CF165F"/>
    <w:rsid w:val="00D13052"/>
    <w:rsid w:val="00D167E0"/>
    <w:rsid w:val="00D52D4D"/>
    <w:rsid w:val="00D54FE3"/>
    <w:rsid w:val="00D65217"/>
    <w:rsid w:val="00D7061A"/>
    <w:rsid w:val="00DA3184"/>
    <w:rsid w:val="00DC18BB"/>
    <w:rsid w:val="00DD58BD"/>
    <w:rsid w:val="00E17772"/>
    <w:rsid w:val="00E45EB2"/>
    <w:rsid w:val="00EB2A67"/>
    <w:rsid w:val="00EC266C"/>
    <w:rsid w:val="00F45CB1"/>
    <w:rsid w:val="00F52C9B"/>
    <w:rsid w:val="00F53180"/>
    <w:rsid w:val="00F57F85"/>
    <w:rsid w:val="00F6096F"/>
    <w:rsid w:val="00F657C4"/>
    <w:rsid w:val="00F8451E"/>
    <w:rsid w:val="00F925F4"/>
    <w:rsid w:val="00F96B98"/>
    <w:rsid w:val="00FD1D3F"/>
    <w:rsid w:val="00FD3C36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4D78"/>
  <w15:docId w15:val="{78D7A107-4174-460B-A050-54CDA9BE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222B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BCC"/>
    <w:rPr>
      <w:rFonts w:ascii="Tahoma" w:eastAsia="Calibri" w:hAnsi="Tahoma" w:cs="Tahoma"/>
      <w:sz w:val="16"/>
      <w:szCs w:val="16"/>
    </w:rPr>
  </w:style>
  <w:style w:type="character" w:styleId="ad">
    <w:name w:val="Unresolved Mention"/>
    <w:basedOn w:val="a0"/>
    <w:uiPriority w:val="99"/>
    <w:semiHidden/>
    <w:unhideWhenUsed/>
    <w:rsid w:val="001A1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tan@doctorprav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adiaevaag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kiselevya</dc:creator>
  <cp:lastModifiedBy>Дарья Клапкова</cp:lastModifiedBy>
  <cp:revision>17</cp:revision>
  <cp:lastPrinted>2018-12-05T08:20:00Z</cp:lastPrinted>
  <dcterms:created xsi:type="dcterms:W3CDTF">2023-07-12T10:55:00Z</dcterms:created>
  <dcterms:modified xsi:type="dcterms:W3CDTF">2026-05-22T10:53:00Z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