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3E1B26" w:rsidRDefault="00415D8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Сакский р-н, с. Митяево</w:t>
      </w:r>
    </w:p>
    <w:p w:rsidR="000A27D1" w:rsidRDefault="00415D8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15D8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Реутова Лариса Анатольевна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22.09.2025 г. по делу № А83-13905/2025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3E1B26" w:rsidRDefault="007B18C5" w:rsidP="003E1B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E1B26">
        <w:rPr>
          <w:rFonts w:ascii="Times New Roman" w:hAnsi="Times New Roman"/>
        </w:rPr>
        <w:t xml:space="preserve"> </w:t>
      </w:r>
      <w:r w:rsidR="003E1B26" w:rsidRPr="003E1B26">
        <w:rPr>
          <w:rFonts w:ascii="Times New Roman" w:hAnsi="Times New Roman"/>
          <w:u w:val="single"/>
        </w:rPr>
        <w:t xml:space="preserve">1/3 доля на земельный участок, площадь 271 +/- 6 </w:t>
      </w:r>
      <w:proofErr w:type="spellStart"/>
      <w:r w:rsidR="003E1B26" w:rsidRPr="003E1B26">
        <w:rPr>
          <w:rFonts w:ascii="Times New Roman" w:hAnsi="Times New Roman"/>
          <w:u w:val="single"/>
        </w:rPr>
        <w:t>кв.м</w:t>
      </w:r>
      <w:proofErr w:type="spellEnd"/>
      <w:r w:rsidR="003E1B26" w:rsidRPr="003E1B26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</w:t>
      </w:r>
      <w:proofErr w:type="spellStart"/>
      <w:r w:rsidR="003E1B26" w:rsidRPr="003E1B26">
        <w:rPr>
          <w:rFonts w:ascii="Times New Roman" w:hAnsi="Times New Roman"/>
          <w:u w:val="single"/>
        </w:rPr>
        <w:t>обл</w:t>
      </w:r>
      <w:proofErr w:type="spellEnd"/>
      <w:r w:rsidR="003E1B26" w:rsidRPr="003E1B26">
        <w:rPr>
          <w:rFonts w:ascii="Times New Roman" w:hAnsi="Times New Roman"/>
          <w:u w:val="single"/>
        </w:rPr>
        <w:t xml:space="preserve"> Вологодская, р-н Вологодский, п Можайское, дом 6, кадастровый (условный) номер: </w:t>
      </w:r>
      <w:bookmarkStart w:id="0" w:name="_GoBack"/>
      <w:r w:rsidR="003E1B26" w:rsidRPr="003E1B26">
        <w:rPr>
          <w:rFonts w:ascii="Times New Roman" w:hAnsi="Times New Roman"/>
          <w:u w:val="single"/>
        </w:rPr>
        <w:t>35:25:0603047:387</w:t>
      </w:r>
      <w:bookmarkEnd w:id="0"/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15D8F">
        <w:rPr>
          <w:rFonts w:ascii="Times New Roman" w:hAnsi="Times New Roman"/>
          <w:noProof/>
        </w:rPr>
        <w:t>Арбитражном суде Республики Крым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15D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Реутова Лариса Анатольевна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01.01.1976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г. Вологда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063-693-278 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352513743911</w:t>
            </w:r>
          </w:p>
          <w:p w:rsidR="007B18C5" w:rsidRPr="00AE3D0E" w:rsidRDefault="00415D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296542, Республика Крым, Сакский р-н, с. Митяево, ул. Садовая, д. 30, кв. 4</w:t>
            </w:r>
          </w:p>
          <w:p w:rsid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Реутова Лариса Анатольевна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40817810250205417674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15D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Реутовой Ларисы Анатольевны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15D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15D8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Сакский р-н, с. Митяево</w:t>
      </w:r>
    </w:p>
    <w:p w:rsidR="00E506ED" w:rsidRDefault="00415D8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15D8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Реутова Лариса Анатольевна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22.09.2025 г. по делу № А83-13905/2025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3E1B26" w:rsidRDefault="007B18C5" w:rsidP="003E1B26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E1B26" w:rsidRPr="003E1B26">
        <w:rPr>
          <w:rFonts w:ascii="Times New Roman" w:eastAsia="Times New Roman" w:hAnsi="Times New Roman"/>
          <w:u w:val="single"/>
          <w:lang w:eastAsia="ru-RU"/>
        </w:rPr>
        <w:t xml:space="preserve">1/3 доля на земельный участок, площадь 271 +/- 6 </w:t>
      </w:r>
      <w:proofErr w:type="spellStart"/>
      <w:r w:rsidR="003E1B26" w:rsidRPr="003E1B26"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 w:rsidR="003E1B26" w:rsidRPr="003E1B26"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адрес (местонахождение): Россия, </w:t>
      </w:r>
      <w:proofErr w:type="spellStart"/>
      <w:r w:rsidR="003E1B26" w:rsidRPr="003E1B26"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 w:rsidR="003E1B26" w:rsidRPr="003E1B26">
        <w:rPr>
          <w:rFonts w:ascii="Times New Roman" w:eastAsia="Times New Roman" w:hAnsi="Times New Roman"/>
          <w:u w:val="single"/>
          <w:lang w:eastAsia="ru-RU"/>
        </w:rPr>
        <w:t xml:space="preserve"> Вологодская, р-н Вологодский, п Можайское, дом 6, кадастровый (условный) номер: 35:25:0603047:387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15D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Реутова Лариса Анатольевна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01.01.1976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г. Вологда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063-693-278 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15D8F">
              <w:rPr>
                <w:rFonts w:ascii="Times New Roman" w:hAnsi="Times New Roman"/>
                <w:noProof/>
                <w:sz w:val="20"/>
                <w:szCs w:val="20"/>
              </w:rPr>
              <w:t>352513743911</w:t>
            </w:r>
          </w:p>
          <w:p w:rsidR="007B18C5" w:rsidRPr="005A1E50" w:rsidRDefault="00415D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296542, Республика Крым, Сакский р-н, с. Митяево, ул. Садовая, д. 30, кв. 4</w:t>
            </w:r>
          </w:p>
          <w:p w:rsidR="007B18C5" w:rsidRDefault="007B18C5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Реутова Лариса Анатольевна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40817810250205417674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E1B26" w:rsidRPr="003E1B26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3E1B26" w:rsidRPr="005A1E50" w:rsidRDefault="003E1B26" w:rsidP="003E1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1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15D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Реутовой Ларисы Анатольевны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15D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E1B26"/>
    <w:rsid w:val="00415D8F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98736A"/>
  <w15:chartTrackingRefBased/>
  <w15:docId w15:val="{9564A55D-C404-42B5-A1BA-D485C2E1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B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2026-05-07T08:13:00Z</dcterms:created>
  <dcterms:modified xsi:type="dcterms:W3CDTF">2026-05-07T08:13:00Z</dcterms:modified>
</cp:coreProperties>
</file>